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1561F" w14:textId="5D8D34E1" w:rsidR="00C47753" w:rsidRDefault="00C47753" w:rsidP="00C47753">
      <w:pPr>
        <w:jc w:val="center"/>
        <w:rPr>
          <w:rFonts w:cs="Arial"/>
          <w:b/>
          <w:bCs/>
          <w:iCs/>
          <w:sz w:val="28"/>
          <w:szCs w:val="32"/>
          <w:lang w:val="en-GB" w:eastAsia="zh-CN" w:bidi="hi-IN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bookmarkStart w:id="0" w:name="_Toc176860700"/>
      <w:bookmarkStart w:id="1" w:name="_Toc177905438"/>
      <w:r w:rsidR="00F33FBB" w:rsidRPr="00F33FBB">
        <w:rPr>
          <w:rFonts w:cs="Arial"/>
          <w:iCs/>
          <w:szCs w:val="24"/>
          <w:lang w:val="en-GB" w:eastAsia="zh-CN" w:bidi="hi-IN"/>
        </w:rPr>
        <w:t xml:space="preserve"> </w:t>
      </w:r>
      <w:r w:rsidR="00F33FBB" w:rsidRPr="00E67847">
        <w:rPr>
          <w:rFonts w:cs="Arial"/>
          <w:b/>
          <w:bCs/>
          <w:iCs/>
          <w:sz w:val="28"/>
          <w:szCs w:val="32"/>
          <w:u w:val="single"/>
          <w:lang w:val="en-GB" w:eastAsia="zh-CN" w:bidi="hi-IN"/>
        </w:rPr>
        <w:t>Mech-354. Workshop Practice-III (Manufacture Mechanical Projects)</w:t>
      </w:r>
      <w:bookmarkEnd w:id="0"/>
      <w:bookmarkEnd w:id="1"/>
    </w:p>
    <w:p w14:paraId="1AF92FFD" w14:textId="77777777" w:rsidR="003530A7" w:rsidRPr="00351E84" w:rsidRDefault="003530A7" w:rsidP="00C47753">
      <w:pPr>
        <w:jc w:val="center"/>
        <w:rPr>
          <w:rFonts w:cs="Arial"/>
          <w:b/>
          <w:bCs/>
          <w:sz w:val="28"/>
          <w:szCs w:val="28"/>
        </w:rPr>
      </w:pPr>
    </w:p>
    <w:p w14:paraId="5531DD3E" w14:textId="77777777" w:rsidR="00C47753" w:rsidRPr="00351E84" w:rsidRDefault="00C47753" w:rsidP="00C47753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750188A2" w14:textId="77777777" w:rsidR="00C47753" w:rsidRPr="00351E84" w:rsidRDefault="00C47753" w:rsidP="00C47753">
      <w:pPr>
        <w:jc w:val="center"/>
        <w:rPr>
          <w:rFonts w:cs="Arial"/>
        </w:rPr>
      </w:pP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4706"/>
        <w:gridCol w:w="4739"/>
        <w:gridCol w:w="4950"/>
      </w:tblGrid>
      <w:tr w:rsidR="00C47753" w:rsidRPr="00351E84" w14:paraId="14DE10DF" w14:textId="77777777" w:rsidTr="00B6039B">
        <w:trPr>
          <w:trHeight w:val="366"/>
        </w:trPr>
        <w:tc>
          <w:tcPr>
            <w:tcW w:w="4706" w:type="dxa"/>
            <w:vAlign w:val="center"/>
          </w:tcPr>
          <w:p w14:paraId="56E3AB62" w14:textId="77777777" w:rsidR="00C47753" w:rsidRPr="00351E84" w:rsidRDefault="00C47753" w:rsidP="00F53A3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39" w:type="dxa"/>
            <w:vAlign w:val="center"/>
          </w:tcPr>
          <w:p w14:paraId="7732A43E" w14:textId="77777777" w:rsidR="00C47753" w:rsidRPr="00351E84" w:rsidRDefault="00C47753" w:rsidP="00F53A3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950" w:type="dxa"/>
            <w:vAlign w:val="center"/>
          </w:tcPr>
          <w:p w14:paraId="6CD3CFF6" w14:textId="77777777" w:rsidR="00C47753" w:rsidRPr="00351E84" w:rsidRDefault="00C47753" w:rsidP="00F53A3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C47753" w:rsidRPr="00351E84" w14:paraId="2B5A4193" w14:textId="77777777" w:rsidTr="00B6039B">
        <w:trPr>
          <w:trHeight w:val="366"/>
        </w:trPr>
        <w:tc>
          <w:tcPr>
            <w:tcW w:w="4706" w:type="dxa"/>
            <w:vAlign w:val="center"/>
          </w:tcPr>
          <w:p w14:paraId="263A0245" w14:textId="77777777" w:rsidR="00C47753" w:rsidRDefault="00C47753" w:rsidP="00F53A3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39" w:type="dxa"/>
            <w:vAlign w:val="center"/>
          </w:tcPr>
          <w:p w14:paraId="1A75E0F1" w14:textId="77777777" w:rsidR="00C47753" w:rsidRDefault="00C47753" w:rsidP="00F53A3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6-11</w:t>
            </w:r>
          </w:p>
        </w:tc>
        <w:tc>
          <w:tcPr>
            <w:tcW w:w="4950" w:type="dxa"/>
            <w:vAlign w:val="center"/>
          </w:tcPr>
          <w:p w14:paraId="37434927" w14:textId="77777777" w:rsidR="00C47753" w:rsidRDefault="00C47753" w:rsidP="00F53A3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12-17</w:t>
            </w:r>
          </w:p>
        </w:tc>
      </w:tr>
      <w:tr w:rsidR="00C47753" w:rsidRPr="00351E84" w14:paraId="3CC96ED4" w14:textId="77777777" w:rsidTr="00B6039B">
        <w:tc>
          <w:tcPr>
            <w:tcW w:w="4706" w:type="dxa"/>
          </w:tcPr>
          <w:p w14:paraId="4092672A" w14:textId="77777777" w:rsidR="00C47753" w:rsidRPr="00C03881" w:rsidRDefault="00C47753" w:rsidP="00F53A33">
            <w:p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</w:t>
            </w:r>
          </w:p>
          <w:p w14:paraId="4B8C8A07" w14:textId="77777777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first step in developing sequential plan for a project is to _________ .</w:t>
            </w:r>
          </w:p>
          <w:p w14:paraId="69980B3A" w14:textId="77777777" w:rsidR="00C47753" w:rsidRPr="00C03881" w:rsidRDefault="00C47753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Set the project budget </w:t>
            </w:r>
          </w:p>
          <w:p w14:paraId="08F3A45D" w14:textId="77777777" w:rsidR="00C47753" w:rsidRPr="00C03881" w:rsidRDefault="00C47753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Define the project scope </w:t>
            </w:r>
          </w:p>
          <w:p w14:paraId="05F533AB" w14:textId="77777777" w:rsidR="00C47753" w:rsidRPr="00C03881" w:rsidRDefault="00C47753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Assigning Task</w:t>
            </w:r>
          </w:p>
          <w:p w14:paraId="2ACBDD39" w14:textId="77777777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__________ is used to visualize the sequence of task.</w:t>
            </w:r>
          </w:p>
          <w:p w14:paraId="69F28CBA" w14:textId="77777777" w:rsidR="00C47753" w:rsidRPr="00C03881" w:rsidRDefault="00C47753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Gant Chart </w:t>
            </w:r>
          </w:p>
          <w:p w14:paraId="190D9E2E" w14:textId="77777777" w:rsidR="00C47753" w:rsidRPr="00C03881" w:rsidRDefault="00C47753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Stake Holder analysis</w:t>
            </w:r>
          </w:p>
          <w:p w14:paraId="3A79FFB0" w14:textId="77777777" w:rsidR="00C47753" w:rsidRPr="00C03881" w:rsidRDefault="00C47753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Quality control</w:t>
            </w:r>
          </w:p>
          <w:p w14:paraId="7552C685" w14:textId="77777777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Which element is tipically included in gant chart </w:t>
            </w:r>
          </w:p>
          <w:p w14:paraId="0396D661" w14:textId="77777777" w:rsidR="00C47753" w:rsidRPr="00C03881" w:rsidRDefault="00C47753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Task start and end date </w:t>
            </w:r>
          </w:p>
          <w:p w14:paraId="4CAAF6AB" w14:textId="77777777" w:rsidR="00C47753" w:rsidRPr="00C03881" w:rsidRDefault="00C47753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Task dependence </w:t>
            </w:r>
          </w:p>
          <w:p w14:paraId="55C5D723" w14:textId="77777777" w:rsidR="00C47753" w:rsidRPr="00C03881" w:rsidRDefault="00C47753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Task completion percentage </w:t>
            </w:r>
          </w:p>
          <w:p w14:paraId="21DB2B77" w14:textId="77777777" w:rsidR="00C47753" w:rsidRPr="00C03881" w:rsidRDefault="00C47753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All of the above </w:t>
            </w:r>
          </w:p>
          <w:p w14:paraId="701F2E39" w14:textId="77777777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In CAD software ________ command is commonly used to add dimensions</w:t>
            </w:r>
          </w:p>
          <w:p w14:paraId="773D312C" w14:textId="77777777" w:rsidR="00C47753" w:rsidRPr="00C03881" w:rsidRDefault="00C47753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Extrude</w:t>
            </w:r>
          </w:p>
          <w:p w14:paraId="0194578E" w14:textId="77777777" w:rsidR="00C47753" w:rsidRPr="00C03881" w:rsidRDefault="00C47753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Dimension </w:t>
            </w:r>
          </w:p>
          <w:p w14:paraId="32EF8BB9" w14:textId="77777777" w:rsidR="00C47753" w:rsidRPr="00C03881" w:rsidRDefault="00C47753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Fillet </w:t>
            </w:r>
          </w:p>
          <w:p w14:paraId="2AD00756" w14:textId="4650DAD7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The function </w:t>
            </w:r>
            <w:r w:rsidR="004C77BF" w:rsidRPr="00C03881">
              <w:rPr>
                <w:rFonts w:cs="Arial"/>
                <w:sz w:val="22"/>
                <w:szCs w:val="22"/>
              </w:rPr>
              <w:t>of explode</w:t>
            </w:r>
            <w:r w:rsidRPr="00C03881">
              <w:rPr>
                <w:rFonts w:cs="Arial"/>
                <w:sz w:val="22"/>
                <w:szCs w:val="22"/>
              </w:rPr>
              <w:t xml:space="preserve"> </w:t>
            </w:r>
            <w:r w:rsidR="004C77BF" w:rsidRPr="00C03881">
              <w:rPr>
                <w:rFonts w:cs="Arial"/>
                <w:sz w:val="22"/>
                <w:szCs w:val="22"/>
              </w:rPr>
              <w:t xml:space="preserve"> Command </w:t>
            </w:r>
            <w:r w:rsidRPr="00C03881">
              <w:rPr>
                <w:rFonts w:cs="Arial"/>
                <w:sz w:val="22"/>
                <w:szCs w:val="22"/>
              </w:rPr>
              <w:t>in CAD software is ________.</w:t>
            </w:r>
          </w:p>
          <w:p w14:paraId="09B62608" w14:textId="77777777" w:rsidR="00C47753" w:rsidRPr="00C03881" w:rsidRDefault="00C47753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show parts in exact position</w:t>
            </w:r>
          </w:p>
          <w:p w14:paraId="2BDDAA15" w14:textId="77777777" w:rsidR="00C47753" w:rsidRPr="00C03881" w:rsidRDefault="00C47753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To Separate components </w:t>
            </w:r>
          </w:p>
          <w:p w14:paraId="71D2A70E" w14:textId="77777777" w:rsidR="00C47753" w:rsidRPr="00C03881" w:rsidRDefault="00C47753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create 3D view</w:t>
            </w:r>
          </w:p>
          <w:p w14:paraId="513D210F" w14:textId="3826FF1C" w:rsidR="00471F4D" w:rsidRPr="00C03881" w:rsidRDefault="00471F4D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lastRenderedPageBreak/>
              <w:t>.............. is given While assembling the maufacture part</w:t>
            </w:r>
          </w:p>
          <w:p w14:paraId="15FCA4E6" w14:textId="4F378027" w:rsidR="00471F4D" w:rsidRPr="00C03881" w:rsidRDefault="00471F4D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>Allowance</w:t>
            </w:r>
          </w:p>
          <w:p w14:paraId="62F58CCB" w14:textId="7A448C66" w:rsidR="00471F4D" w:rsidRPr="00C03881" w:rsidRDefault="00471F4D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Tolerance</w:t>
            </w:r>
          </w:p>
          <w:p w14:paraId="58279E4F" w14:textId="5A2FEE27" w:rsidR="00471F4D" w:rsidRPr="00C03881" w:rsidRDefault="00471F4D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Both.</w:t>
            </w:r>
          </w:p>
          <w:p w14:paraId="0BF438AF" w14:textId="12AB5088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purpose of Mirror Command is _________.</w:t>
            </w:r>
          </w:p>
          <w:p w14:paraId="332F5935" w14:textId="77777777" w:rsidR="00C47753" w:rsidRPr="00C03881" w:rsidRDefault="00C4775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To create a duplicate </w:t>
            </w:r>
          </w:p>
          <w:p w14:paraId="3A7E129B" w14:textId="77777777" w:rsidR="00C47753" w:rsidRPr="00C03881" w:rsidRDefault="00C47753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To reflect a part along the plane </w:t>
            </w:r>
          </w:p>
          <w:p w14:paraId="119CA1AC" w14:textId="77777777" w:rsidR="00C47753" w:rsidRPr="00C03881" w:rsidRDefault="00C47753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reduce the file size.</w:t>
            </w:r>
          </w:p>
          <w:p w14:paraId="31D65D56" w14:textId="6F4508FC" w:rsidR="00471F4D" w:rsidRPr="00C03881" w:rsidRDefault="00471F4D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Zero Setting of suface gauge is done with the help of..........</w:t>
            </w:r>
          </w:p>
          <w:p w14:paraId="51E413B5" w14:textId="0E30E99F" w:rsidR="00471F4D" w:rsidRPr="00C03881" w:rsidRDefault="00471F4D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 xml:space="preserve">Buzzle </w:t>
            </w:r>
          </w:p>
          <w:p w14:paraId="7BC266F7" w14:textId="4AF3A1C4" w:rsidR="00471F4D" w:rsidRPr="00C03881" w:rsidRDefault="00471F4D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Pointer</w:t>
            </w:r>
          </w:p>
          <w:p w14:paraId="338CCC3B" w14:textId="7D18258A" w:rsidR="00471F4D" w:rsidRPr="00C03881" w:rsidRDefault="00471F4D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stand</w:t>
            </w:r>
          </w:p>
          <w:p w14:paraId="1E188ECA" w14:textId="742E5DEE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material commonly used to manufacture the base of a surface guage is ________ .</w:t>
            </w:r>
          </w:p>
          <w:p w14:paraId="2F2AA138" w14:textId="77777777" w:rsidR="00C47753" w:rsidRPr="00C03881" w:rsidRDefault="00C47753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Stainless steel</w:t>
            </w:r>
          </w:p>
          <w:p w14:paraId="11779FE9" w14:textId="77777777" w:rsidR="00C47753" w:rsidRPr="00C03881" w:rsidRDefault="00C47753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Aluminium </w:t>
            </w:r>
          </w:p>
          <w:p w14:paraId="353E7AD2" w14:textId="77777777" w:rsidR="00C47753" w:rsidRPr="00C03881" w:rsidRDefault="00C47753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Cast Iron </w:t>
            </w:r>
          </w:p>
          <w:p w14:paraId="38FAA793" w14:textId="77777777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__________ operation is used to secure scriber in a surface guage.</w:t>
            </w:r>
          </w:p>
          <w:p w14:paraId="02FB91B7" w14:textId="77777777" w:rsidR="00C47753" w:rsidRPr="00C03881" w:rsidRDefault="00C47753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Clamping </w:t>
            </w:r>
          </w:p>
          <w:p w14:paraId="0811CEC2" w14:textId="77777777" w:rsidR="00C47753" w:rsidRPr="00C03881" w:rsidRDefault="00C47753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Welding </w:t>
            </w:r>
          </w:p>
          <w:p w14:paraId="2E35A193" w14:textId="77777777" w:rsidR="00C47753" w:rsidRPr="00C03881" w:rsidRDefault="00C47753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Riveting </w:t>
            </w:r>
          </w:p>
          <w:p w14:paraId="6758E719" w14:textId="425E859D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</w:t>
            </w:r>
            <w:r w:rsidR="00BA17C7" w:rsidRPr="00C03881">
              <w:rPr>
                <w:rFonts w:cs="Arial"/>
                <w:sz w:val="22"/>
                <w:szCs w:val="22"/>
              </w:rPr>
              <w:t>he Rack and.......... are two Main Component of suface gauge.</w:t>
            </w:r>
          </w:p>
          <w:p w14:paraId="7F097927" w14:textId="17B56EA5" w:rsidR="00BA17C7" w:rsidRPr="00C03881" w:rsidRDefault="00BA17C7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Gear</w:t>
            </w:r>
          </w:p>
          <w:p w14:paraId="2C01FE34" w14:textId="1C826487" w:rsidR="00BA17C7" w:rsidRPr="00C03881" w:rsidRDefault="00BA17C7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>Pinion</w:t>
            </w:r>
          </w:p>
          <w:p w14:paraId="1F31D0DD" w14:textId="2A6B5262" w:rsidR="00BA17C7" w:rsidRPr="00C03881" w:rsidRDefault="00BA17C7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worm</w:t>
            </w:r>
          </w:p>
          <w:p w14:paraId="58A6A051" w14:textId="3277E378" w:rsidR="00C47753" w:rsidRPr="00C03881" w:rsidRDefault="00BA17C7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.............</w:t>
            </w:r>
            <w:r w:rsidR="00C47753" w:rsidRPr="00C03881">
              <w:rPr>
                <w:rFonts w:cs="Arial"/>
                <w:sz w:val="22"/>
                <w:szCs w:val="22"/>
              </w:rPr>
              <w:t>Ma</w:t>
            </w:r>
            <w:r w:rsidRPr="00C03881">
              <w:rPr>
                <w:rFonts w:cs="Arial"/>
                <w:sz w:val="22"/>
                <w:szCs w:val="22"/>
              </w:rPr>
              <w:t xml:space="preserve">chine is </w:t>
            </w:r>
            <w:r w:rsidR="00C47753" w:rsidRPr="00C03881">
              <w:rPr>
                <w:rFonts w:cs="Arial"/>
                <w:sz w:val="22"/>
                <w:szCs w:val="22"/>
              </w:rPr>
              <w:t>commonly used to produce gears for rack and pinion</w:t>
            </w:r>
            <w:r w:rsidRPr="00C03881">
              <w:rPr>
                <w:rFonts w:cs="Arial"/>
                <w:sz w:val="22"/>
                <w:szCs w:val="22"/>
              </w:rPr>
              <w:t>.</w:t>
            </w:r>
            <w:r w:rsidR="00C47753" w:rsidRPr="00C03881">
              <w:rPr>
                <w:rFonts w:cs="Arial"/>
                <w:sz w:val="22"/>
                <w:szCs w:val="22"/>
              </w:rPr>
              <w:t xml:space="preserve"> </w:t>
            </w:r>
          </w:p>
          <w:p w14:paraId="0B613565" w14:textId="77777777" w:rsidR="00C47753" w:rsidRPr="00C03881" w:rsidRDefault="00C47753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Forging </w:t>
            </w:r>
          </w:p>
          <w:p w14:paraId="2B4A21BC" w14:textId="77777777" w:rsidR="00C47753" w:rsidRPr="00C03881" w:rsidRDefault="00C47753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Casting </w:t>
            </w:r>
          </w:p>
          <w:p w14:paraId="55FCEC0F" w14:textId="77777777" w:rsidR="00C47753" w:rsidRPr="00C03881" w:rsidRDefault="00C47753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lastRenderedPageBreak/>
              <w:t>Milling</w:t>
            </w:r>
          </w:p>
          <w:p w14:paraId="708CE441" w14:textId="77777777" w:rsidR="00BA17C7" w:rsidRPr="00C03881" w:rsidRDefault="00BA17C7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Division of circumference in equal parts is known as............</w:t>
            </w:r>
          </w:p>
          <w:p w14:paraId="25E4F061" w14:textId="247CF784" w:rsidR="00BA17C7" w:rsidRPr="00C03881" w:rsidRDefault="00BA17C7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sloting</w:t>
            </w:r>
          </w:p>
          <w:p w14:paraId="50F3652B" w14:textId="33672BB9" w:rsidR="00BA17C7" w:rsidRPr="00C03881" w:rsidRDefault="00BA17C7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Slitting</w:t>
            </w:r>
          </w:p>
          <w:p w14:paraId="1B691C02" w14:textId="60BC2CBF" w:rsidR="00BA17C7" w:rsidRPr="00C03881" w:rsidRDefault="00BA17C7">
            <w:pPr>
              <w:pStyle w:val="ListParagraph"/>
              <w:numPr>
                <w:ilvl w:val="0"/>
                <w:numId w:val="5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>Indexing</w:t>
            </w:r>
          </w:p>
          <w:p w14:paraId="254EF8D3" w14:textId="320ED814" w:rsidR="00891AD6" w:rsidRPr="00C03881" w:rsidRDefault="00891AD6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BOM stands for</w:t>
            </w:r>
          </w:p>
          <w:p w14:paraId="35F1816E" w14:textId="4C6134EB" w:rsidR="00891AD6" w:rsidRPr="00C03881" w:rsidRDefault="00891AD6">
            <w:pPr>
              <w:pStyle w:val="ListParagraph"/>
              <w:numPr>
                <w:ilvl w:val="0"/>
                <w:numId w:val="5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>Bill Of Material</w:t>
            </w:r>
          </w:p>
          <w:p w14:paraId="2773427C" w14:textId="53616821" w:rsidR="00891AD6" w:rsidRPr="00C03881" w:rsidRDefault="00891AD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Bill Of Maintenance</w:t>
            </w:r>
          </w:p>
          <w:p w14:paraId="0E7DD863" w14:textId="5BC3FDDF" w:rsidR="00891AD6" w:rsidRPr="00C03881" w:rsidRDefault="00891AD6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Body Of Machine</w:t>
            </w:r>
          </w:p>
          <w:p w14:paraId="0E7579B6" w14:textId="51539748" w:rsidR="00C47753" w:rsidRPr="00C03881" w:rsidRDefault="00C47753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process used for manufacturing large heavy-duty gears for rack &amp; pinion systems in industrial applications.</w:t>
            </w:r>
          </w:p>
          <w:p w14:paraId="4BCAFA35" w14:textId="77777777" w:rsidR="00C47753" w:rsidRPr="00C03881" w:rsidRDefault="00C47753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Casting </w:t>
            </w:r>
          </w:p>
          <w:p w14:paraId="44ED9AD8" w14:textId="77777777" w:rsidR="00C47753" w:rsidRPr="00C03881" w:rsidRDefault="00C47753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Rolling</w:t>
            </w:r>
          </w:p>
          <w:p w14:paraId="6A5A3745" w14:textId="77777777" w:rsidR="00C47753" w:rsidRPr="00C03881" w:rsidRDefault="00C47753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Powder Metallurgy  </w:t>
            </w:r>
          </w:p>
          <w:p w14:paraId="22073400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962A6FD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8ACFA39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F082D09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7B45AF5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D1234AE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E7BE295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1B05336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474F372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5AC1211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53DCBC1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EBE59B8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784C0EF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AEA698B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DFAF5F" w14:textId="77777777" w:rsidR="00C47753" w:rsidRPr="00C03881" w:rsidRDefault="00C47753" w:rsidP="00F53A33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39" w:type="dxa"/>
          </w:tcPr>
          <w:p w14:paraId="795799FD" w14:textId="77777777" w:rsidR="00C47753" w:rsidRPr="00C03881" w:rsidRDefault="00C47753" w:rsidP="00F53A33">
            <w:p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lastRenderedPageBreak/>
              <w:t xml:space="preserve"> </w:t>
            </w:r>
          </w:p>
          <w:p w14:paraId="30BB6DE1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Material Commonly used for manufacturing index plate of dividing head is _________ .</w:t>
            </w:r>
          </w:p>
          <w:p w14:paraId="21732B07" w14:textId="77777777" w:rsidR="00C47753" w:rsidRPr="00C03881" w:rsidRDefault="00C47753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Steel </w:t>
            </w:r>
          </w:p>
          <w:p w14:paraId="5A4680A9" w14:textId="77777777" w:rsidR="00C47753" w:rsidRPr="00C03881" w:rsidRDefault="00C47753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Aluminium </w:t>
            </w:r>
          </w:p>
          <w:p w14:paraId="5DC2BA6B" w14:textId="77777777" w:rsidR="00C47753" w:rsidRPr="00C03881" w:rsidRDefault="00C47753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Brass</w:t>
            </w:r>
          </w:p>
          <w:p w14:paraId="127691B6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__________ Operation is Commonly Involved in the manufacturing of Index plate.</w:t>
            </w:r>
          </w:p>
          <w:p w14:paraId="69C0A9BD" w14:textId="77777777" w:rsidR="00C47753" w:rsidRPr="00C03881" w:rsidRDefault="00C47753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Casting </w:t>
            </w:r>
          </w:p>
          <w:p w14:paraId="1F3CA176" w14:textId="77777777" w:rsidR="00C47753" w:rsidRPr="00C03881" w:rsidRDefault="00C47753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Forging </w:t>
            </w:r>
          </w:p>
          <w:p w14:paraId="740AF19F" w14:textId="77777777" w:rsidR="00C47753" w:rsidRPr="00C03881" w:rsidRDefault="00C47753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Milling </w:t>
            </w:r>
          </w:p>
          <w:p w14:paraId="62E46515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purpose of Index plate in a dividing head is ________.</w:t>
            </w:r>
          </w:p>
          <w:p w14:paraId="6F06CE70" w14:textId="77777777" w:rsidR="00C47753" w:rsidRPr="00C03881" w:rsidRDefault="00C47753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To hold the work piece </w:t>
            </w:r>
          </w:p>
          <w:p w14:paraId="732A8988" w14:textId="77777777" w:rsidR="00C47753" w:rsidRPr="00C03881" w:rsidRDefault="00C47753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To index the spindle in specific angular position </w:t>
            </w:r>
          </w:p>
          <w:p w14:paraId="41EB2782" w14:textId="77777777" w:rsidR="00C47753" w:rsidRPr="00C03881" w:rsidRDefault="00C47753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support the gear system</w:t>
            </w:r>
          </w:p>
          <w:p w14:paraId="75577EDD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common method used for manufacturing spur gear is ________.</w:t>
            </w:r>
          </w:p>
          <w:p w14:paraId="38AADFEB" w14:textId="77777777" w:rsidR="00C47753" w:rsidRPr="00C03881" w:rsidRDefault="00C47753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Casting </w:t>
            </w:r>
          </w:p>
          <w:p w14:paraId="0E5D0920" w14:textId="77777777" w:rsidR="00C47753" w:rsidRPr="00C03881" w:rsidRDefault="00C47753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Forging </w:t>
            </w:r>
          </w:p>
          <w:p w14:paraId="366A1174" w14:textId="54B7259D" w:rsidR="00C47753" w:rsidRPr="00C03881" w:rsidRDefault="00C47753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Milling </w:t>
            </w:r>
            <w:r w:rsidRPr="00C03881">
              <w:rPr>
                <w:rFonts w:cs="Arial"/>
                <w:sz w:val="22"/>
                <w:szCs w:val="22"/>
              </w:rPr>
              <w:t xml:space="preserve"> </w:t>
            </w:r>
          </w:p>
          <w:p w14:paraId="1CBF8738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In the manufacturing of spur gears, what does the pitch refers to </w:t>
            </w:r>
          </w:p>
          <w:p w14:paraId="7AB3304E" w14:textId="77777777" w:rsidR="00C47753" w:rsidRPr="00C03881" w:rsidRDefault="00C47753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lastRenderedPageBreak/>
              <w:t xml:space="preserve">The distance between two adjacent teeth </w:t>
            </w:r>
          </w:p>
          <w:p w14:paraId="47510CAF" w14:textId="77777777" w:rsidR="00C47753" w:rsidRPr="00C03881" w:rsidRDefault="00C47753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The angle of the gear teeth </w:t>
            </w:r>
          </w:p>
          <w:p w14:paraId="0B60623B" w14:textId="77777777" w:rsidR="00C47753" w:rsidRPr="00C03881" w:rsidRDefault="00C47753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The depth of the teeth </w:t>
            </w:r>
          </w:p>
          <w:p w14:paraId="0BA51DF2" w14:textId="204B2EAE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In the manufacturing of Helical gears </w:t>
            </w:r>
            <w:r w:rsidR="004369EA" w:rsidRPr="00C03881">
              <w:rPr>
                <w:rFonts w:cs="Arial"/>
                <w:sz w:val="22"/>
                <w:szCs w:val="22"/>
              </w:rPr>
              <w:t xml:space="preserve">on hobbing </w:t>
            </w:r>
            <w:r w:rsidRPr="00C03881">
              <w:rPr>
                <w:rFonts w:cs="Arial"/>
                <w:sz w:val="22"/>
                <w:szCs w:val="22"/>
              </w:rPr>
              <w:t xml:space="preserve">the cutting tool used is ________. </w:t>
            </w:r>
          </w:p>
          <w:p w14:paraId="587A7C58" w14:textId="77777777" w:rsidR="00C47753" w:rsidRPr="00C03881" w:rsidRDefault="00C47753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End mill </w:t>
            </w:r>
          </w:p>
          <w:p w14:paraId="6E0114FB" w14:textId="732F241F" w:rsidR="00C47753" w:rsidRPr="00C03881" w:rsidRDefault="00C47753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H</w:t>
            </w:r>
            <w:r w:rsidR="004369EA" w:rsidRPr="00C03881">
              <w:rPr>
                <w:rFonts w:cs="Arial"/>
                <w:b/>
                <w:sz w:val="22"/>
                <w:szCs w:val="22"/>
              </w:rPr>
              <w:t>ub</w:t>
            </w:r>
            <w:r w:rsidRPr="00C03881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57D8CC78" w14:textId="3ABE690B" w:rsidR="00C47753" w:rsidRPr="00C03881" w:rsidRDefault="00C47753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Band SThe gears mounted on the same shaft are known as _______.</w:t>
            </w:r>
          </w:p>
          <w:p w14:paraId="3328F541" w14:textId="77777777" w:rsidR="00C47753" w:rsidRPr="00C03881" w:rsidRDefault="00C4775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Idler gear </w:t>
            </w:r>
          </w:p>
          <w:p w14:paraId="45559A67" w14:textId="77777777" w:rsidR="00C47753" w:rsidRPr="00C03881" w:rsidRDefault="00C4775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Driven Gear </w:t>
            </w:r>
          </w:p>
          <w:p w14:paraId="00112874" w14:textId="77777777" w:rsidR="00C47753" w:rsidRPr="00C03881" w:rsidRDefault="00C47753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Compound Gear</w:t>
            </w:r>
          </w:p>
          <w:p w14:paraId="2D49A51C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In Helical Gear the teeth are cut at an _________ to the axis.</w:t>
            </w:r>
          </w:p>
          <w:p w14:paraId="7D4FFB23" w14:textId="77777777" w:rsidR="00C47753" w:rsidRPr="00C03881" w:rsidRDefault="00C47753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Straight</w:t>
            </w:r>
          </w:p>
          <w:p w14:paraId="00625EA3" w14:textId="77777777" w:rsidR="00C47753" w:rsidRPr="00C03881" w:rsidRDefault="00C47753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Angle</w:t>
            </w:r>
          </w:p>
          <w:p w14:paraId="58D53C80" w14:textId="77777777" w:rsidR="00C47753" w:rsidRPr="00C03881" w:rsidRDefault="00C47753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Parralel</w:t>
            </w:r>
          </w:p>
          <w:p w14:paraId="077ED791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In Helical Gears the teeth engagment occurs __________ .</w:t>
            </w:r>
          </w:p>
          <w:p w14:paraId="2820881B" w14:textId="77777777" w:rsidR="00C47753" w:rsidRPr="00C03881" w:rsidRDefault="00C47753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Suddenly Causing Shock load </w:t>
            </w:r>
          </w:p>
          <w:p w14:paraId="031230A8" w14:textId="77777777" w:rsidR="00C47753" w:rsidRPr="00C03881" w:rsidRDefault="00C47753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Gradually loading smooth Operation </w:t>
            </w:r>
          </w:p>
          <w:p w14:paraId="6BE13D06" w14:textId="77777777" w:rsidR="00C47753" w:rsidRPr="00C03881" w:rsidRDefault="00C47753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Only at the point of contact</w:t>
            </w:r>
          </w:p>
          <w:p w14:paraId="3AEEFE87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Process used in the manufacturing of helical Gear is _________.</w:t>
            </w:r>
          </w:p>
          <w:p w14:paraId="7DA74872" w14:textId="77777777" w:rsidR="00C47753" w:rsidRPr="00C03881" w:rsidRDefault="00C47753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Extrusion </w:t>
            </w:r>
          </w:p>
          <w:p w14:paraId="15934197" w14:textId="77777777" w:rsidR="00C47753" w:rsidRPr="00C03881" w:rsidRDefault="00C47753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Casting </w:t>
            </w:r>
          </w:p>
          <w:p w14:paraId="4D480137" w14:textId="77777777" w:rsidR="00C47753" w:rsidRPr="00C03881" w:rsidRDefault="00C47753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Hobbing </w:t>
            </w:r>
          </w:p>
          <w:p w14:paraId="5E638022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In helical gear assembly the primary reason for using bearing on both sides _______ .</w:t>
            </w:r>
          </w:p>
          <w:p w14:paraId="2A377A6F" w14:textId="77777777" w:rsidR="00C47753" w:rsidRPr="00C03881" w:rsidRDefault="00C47753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To minimize wear</w:t>
            </w:r>
          </w:p>
          <w:p w14:paraId="2D60C540" w14:textId="77777777" w:rsidR="00C47753" w:rsidRPr="00C03881" w:rsidRDefault="00C47753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To provide more power </w:t>
            </w:r>
          </w:p>
          <w:p w14:paraId="747BE251" w14:textId="77777777" w:rsidR="00C47753" w:rsidRPr="00C03881" w:rsidRDefault="00C47753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lastRenderedPageBreak/>
              <w:t xml:space="preserve">To increase the task </w:t>
            </w:r>
          </w:p>
          <w:p w14:paraId="4FA634DC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Lathe machine tool post is usually made of _________.</w:t>
            </w:r>
          </w:p>
          <w:p w14:paraId="3646CA71" w14:textId="77777777" w:rsidR="00C47753" w:rsidRPr="00C03881" w:rsidRDefault="00C47753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Cast iron </w:t>
            </w:r>
          </w:p>
          <w:p w14:paraId="54D127D1" w14:textId="77777777" w:rsidR="00C47753" w:rsidRPr="00C03881" w:rsidRDefault="00C47753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Steel </w:t>
            </w:r>
          </w:p>
          <w:p w14:paraId="76F163CD" w14:textId="77777777" w:rsidR="00C47753" w:rsidRPr="00C03881" w:rsidRDefault="00C47753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Brass </w:t>
            </w:r>
          </w:p>
          <w:p w14:paraId="258E9860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In the manufacturing of a toolpost,______ process is typically used for the final finish.</w:t>
            </w:r>
          </w:p>
          <w:p w14:paraId="6A7859BD" w14:textId="604ADC61" w:rsidR="00C47753" w:rsidRPr="00C03881" w:rsidRDefault="00151F07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M</w:t>
            </w:r>
            <w:r w:rsidR="004369EA" w:rsidRPr="00C03881">
              <w:rPr>
                <w:rFonts w:cs="Arial"/>
                <w:b/>
                <w:sz w:val="22"/>
                <w:szCs w:val="22"/>
              </w:rPr>
              <w:t>achining</w:t>
            </w:r>
            <w:r w:rsidR="00C47753" w:rsidRPr="00C03881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261790B6" w14:textId="77777777" w:rsidR="00C47753" w:rsidRPr="00C03881" w:rsidRDefault="00C47753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Forging </w:t>
            </w:r>
          </w:p>
          <w:p w14:paraId="293AB22E" w14:textId="59353AC6" w:rsidR="00C47753" w:rsidRPr="00C03881" w:rsidRDefault="00C47753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Grinding   </w:t>
            </w:r>
          </w:p>
          <w:p w14:paraId="4BD25C43" w14:textId="77777777" w:rsidR="00C47753" w:rsidRPr="00C03881" w:rsidRDefault="00C47753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The first step in the manufacturing of tool post _________ .</w:t>
            </w:r>
          </w:p>
          <w:p w14:paraId="602A501A" w14:textId="77777777" w:rsidR="00C47753" w:rsidRPr="00C03881" w:rsidRDefault="00C47753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Grinding </w:t>
            </w:r>
          </w:p>
          <w:p w14:paraId="524FE683" w14:textId="202C9F88" w:rsidR="00C47753" w:rsidRPr="00C03881" w:rsidRDefault="00C47753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Casting </w:t>
            </w:r>
          </w:p>
          <w:p w14:paraId="237772F9" w14:textId="40CEF8A0" w:rsidR="00151F07" w:rsidRPr="00C03881" w:rsidRDefault="00C47753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Assembl</w:t>
            </w:r>
            <w:r w:rsidR="00151F07" w:rsidRPr="00C03881">
              <w:rPr>
                <w:rFonts w:cs="Arial"/>
                <w:sz w:val="22"/>
                <w:szCs w:val="22"/>
              </w:rPr>
              <w:t>y</w:t>
            </w:r>
          </w:p>
          <w:p w14:paraId="0F4C0FF5" w14:textId="3323FB72" w:rsidR="00357CBE" w:rsidRPr="00C03881" w:rsidRDefault="00357CBE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No. Of standard indexing plate are............</w:t>
            </w:r>
          </w:p>
          <w:p w14:paraId="16BAF202" w14:textId="14D77156" w:rsidR="00357CBE" w:rsidRPr="00C03881" w:rsidRDefault="00357CBE">
            <w:pPr>
              <w:pStyle w:val="ListParagraph"/>
              <w:numPr>
                <w:ilvl w:val="0"/>
                <w:numId w:val="5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>3</w:t>
            </w:r>
          </w:p>
          <w:p w14:paraId="7BA2AC1F" w14:textId="2AB22955" w:rsidR="00357CBE" w:rsidRPr="00C03881" w:rsidRDefault="00357CBE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4</w:t>
            </w:r>
          </w:p>
          <w:p w14:paraId="64101CD3" w14:textId="592EC037" w:rsidR="00357CBE" w:rsidRPr="00C03881" w:rsidRDefault="00357CBE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5</w:t>
            </w:r>
          </w:p>
          <w:p w14:paraId="01B9940A" w14:textId="1E3DA485" w:rsidR="00357CBE" w:rsidRPr="00C03881" w:rsidRDefault="00357CBE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Formulae for simple idexing is</w:t>
            </w:r>
          </w:p>
          <w:p w14:paraId="6CBB6384" w14:textId="0D652B17" w:rsidR="00357CBE" w:rsidRPr="00C03881" w:rsidRDefault="00357CBE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N/40</w:t>
            </w:r>
          </w:p>
          <w:p w14:paraId="21765CE1" w14:textId="10980002" w:rsidR="00357CBE" w:rsidRPr="00C03881" w:rsidRDefault="00357CBE">
            <w:pPr>
              <w:pStyle w:val="ListParagraph"/>
              <w:numPr>
                <w:ilvl w:val="0"/>
                <w:numId w:val="5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bCs/>
                <w:sz w:val="22"/>
                <w:szCs w:val="22"/>
              </w:rPr>
              <w:t>40/N</w:t>
            </w:r>
          </w:p>
          <w:p w14:paraId="2605C3A0" w14:textId="2685476C" w:rsidR="00C47753" w:rsidRPr="00C03881" w:rsidRDefault="00357CBE" w:rsidP="008C1974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  <w:u w:val="single"/>
              </w:rPr>
            </w:pPr>
            <w:r w:rsidRPr="00C03881">
              <w:rPr>
                <w:rFonts w:cs="Arial"/>
                <w:sz w:val="22"/>
                <w:szCs w:val="22"/>
              </w:rPr>
              <w:t>40/A-N</w:t>
            </w:r>
          </w:p>
          <w:p w14:paraId="462E9FBA" w14:textId="77777777" w:rsidR="00C47753" w:rsidRPr="00C03881" w:rsidRDefault="00C47753" w:rsidP="00F53A33">
            <w:pPr>
              <w:rPr>
                <w:rFonts w:cs="Arial"/>
                <w:sz w:val="22"/>
                <w:szCs w:val="22"/>
                <w:u w:val="single"/>
              </w:rPr>
            </w:pPr>
          </w:p>
          <w:p w14:paraId="05B26ACE" w14:textId="77777777" w:rsidR="00C47753" w:rsidRPr="00C03881" w:rsidRDefault="00C47753" w:rsidP="00F53A33">
            <w:pPr>
              <w:pStyle w:val="ListParagraph"/>
              <w:ind w:left="1080"/>
              <w:rPr>
                <w:rFonts w:cs="Arial"/>
                <w:sz w:val="22"/>
                <w:szCs w:val="22"/>
              </w:rPr>
            </w:pPr>
          </w:p>
          <w:p w14:paraId="28B81836" w14:textId="77777777" w:rsidR="00C47753" w:rsidRPr="00C03881" w:rsidRDefault="00C47753" w:rsidP="00F53A33">
            <w:pPr>
              <w:pStyle w:val="ListParagraph"/>
              <w:ind w:left="1080"/>
              <w:rPr>
                <w:rFonts w:cs="Arial"/>
                <w:b/>
                <w:sz w:val="22"/>
                <w:szCs w:val="22"/>
              </w:rPr>
            </w:pPr>
          </w:p>
          <w:p w14:paraId="39858C03" w14:textId="77777777" w:rsidR="00C47753" w:rsidRPr="00C03881" w:rsidRDefault="00C47753" w:rsidP="00F53A33">
            <w:pPr>
              <w:rPr>
                <w:rFonts w:cs="Arial"/>
                <w:sz w:val="22"/>
                <w:szCs w:val="22"/>
              </w:rPr>
            </w:pPr>
          </w:p>
          <w:p w14:paraId="53591200" w14:textId="77777777" w:rsidR="00C47753" w:rsidRPr="00C03881" w:rsidRDefault="00C47753" w:rsidP="00F53A33">
            <w:pPr>
              <w:ind w:left="360"/>
              <w:rPr>
                <w:rFonts w:cs="Arial"/>
                <w:sz w:val="22"/>
                <w:szCs w:val="22"/>
              </w:rPr>
            </w:pPr>
          </w:p>
          <w:p w14:paraId="1B146BB6" w14:textId="77777777" w:rsidR="00C47753" w:rsidRPr="00C03881" w:rsidRDefault="00C47753" w:rsidP="00F53A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950" w:type="dxa"/>
          </w:tcPr>
          <w:p w14:paraId="6A2E8C01" w14:textId="12FB2029" w:rsidR="00C47753" w:rsidRPr="00C03881" w:rsidRDefault="00C47753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Cs/>
                <w:sz w:val="22"/>
                <w:szCs w:val="22"/>
              </w:rPr>
              <w:lastRenderedPageBreak/>
              <w:t>The main purpose of developing a sequential flow chart for manufacturing processes is____________ .</w:t>
            </w:r>
          </w:p>
          <w:p w14:paraId="16BDE8DE" w14:textId="77777777" w:rsidR="00C47753" w:rsidRPr="00C03881" w:rsidRDefault="00C4775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To organize the production steps</w:t>
            </w:r>
          </w:p>
          <w:p w14:paraId="0E9B52B6" w14:textId="77777777" w:rsidR="00C47753" w:rsidRPr="00C03881" w:rsidRDefault="00C4775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To determine product pricing</w:t>
            </w:r>
          </w:p>
          <w:p w14:paraId="77C0BD39" w14:textId="77777777" w:rsidR="00C47753" w:rsidRPr="00C03881" w:rsidRDefault="00C47753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To analyze labor costs</w:t>
            </w:r>
          </w:p>
          <w:p w14:paraId="38281AE2" w14:textId="200CC957" w:rsidR="00C47753" w:rsidRPr="00C03881" w:rsidRDefault="00C47753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Cs/>
                <w:sz w:val="22"/>
                <w:szCs w:val="22"/>
              </w:rPr>
              <w:t>Which of the following is a key safety procedure in the manufacturing environment?</w:t>
            </w:r>
          </w:p>
          <w:p w14:paraId="759C2E95" w14:textId="77777777" w:rsidR="00C47753" w:rsidRPr="00C03881" w:rsidRDefault="00C4775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Ignoring minor accidents</w:t>
            </w:r>
          </w:p>
          <w:p w14:paraId="03B40C35" w14:textId="77777777" w:rsidR="00C47753" w:rsidRPr="00C03881" w:rsidRDefault="00C4775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Using personal protective equipment (PPE)</w:t>
            </w:r>
          </w:p>
          <w:p w14:paraId="2D450D52" w14:textId="77777777" w:rsidR="00C47753" w:rsidRPr="00C03881" w:rsidRDefault="00C4775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Skipping machine maintenance</w:t>
            </w:r>
          </w:p>
          <w:p w14:paraId="4D1CC1E1" w14:textId="043625A3" w:rsidR="00C47753" w:rsidRPr="00C03881" w:rsidRDefault="00C47753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Cs/>
                <w:sz w:val="22"/>
                <w:szCs w:val="22"/>
              </w:rPr>
              <w:t>Flow chart in manufacturing typically represent __________ .</w:t>
            </w:r>
          </w:p>
          <w:p w14:paraId="6346AC54" w14:textId="77777777" w:rsidR="00C47753" w:rsidRPr="00C03881" w:rsidRDefault="00C47753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Product cost analysis</w:t>
            </w:r>
          </w:p>
          <w:p w14:paraId="294DF952" w14:textId="77777777" w:rsidR="00C47753" w:rsidRPr="00C03881" w:rsidRDefault="00C47753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Steps involved in the production process</w:t>
            </w:r>
          </w:p>
          <w:p w14:paraId="2F627A5C" w14:textId="77777777" w:rsidR="00C47753" w:rsidRPr="00C03881" w:rsidRDefault="00C47753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Worker responsibilities</w:t>
            </w:r>
          </w:p>
          <w:p w14:paraId="6FFCDE68" w14:textId="100AF7EF" w:rsidR="00C47753" w:rsidRPr="00C03881" w:rsidRDefault="00C47753">
            <w:pPr>
              <w:pStyle w:val="ListParagraph"/>
              <w:numPr>
                <w:ilvl w:val="0"/>
                <w:numId w:val="54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Cs/>
                <w:sz w:val="22"/>
                <w:szCs w:val="22"/>
              </w:rPr>
              <w:t>" Tolerance" refer to in manufacturing__________?</w:t>
            </w:r>
          </w:p>
          <w:p w14:paraId="52ED2475" w14:textId="77777777" w:rsidR="00C47753" w:rsidRPr="00C03881" w:rsidRDefault="00C47753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time taken to complete a processb.</w:t>
            </w:r>
          </w:p>
          <w:p w14:paraId="6E9C6CE6" w14:textId="77777777" w:rsidR="00C47753" w:rsidRPr="00C03881" w:rsidRDefault="00C47753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The acceptable limit of deviation from the desired dimensions</w:t>
            </w:r>
          </w:p>
          <w:p w14:paraId="020AAFF1" w14:textId="77777777" w:rsidR="00C47753" w:rsidRPr="00C03881" w:rsidRDefault="00C47753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The number of machines available</w:t>
            </w:r>
          </w:p>
          <w:p w14:paraId="6F0C51BE" w14:textId="4CEC9433" w:rsidR="00C47753" w:rsidRPr="00C03881" w:rsidRDefault="00C47753">
            <w:pPr>
              <w:pStyle w:val="ListParagraph"/>
              <w:numPr>
                <w:ilvl w:val="0"/>
                <w:numId w:val="54"/>
              </w:numPr>
              <w:spacing w:after="100" w:afterAutospacing="1"/>
              <w:outlineLvl w:val="2"/>
              <w:rPr>
                <w:rStyle w:val="Strong"/>
                <w:rFonts w:cs="Arial"/>
                <w:b w:val="0"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lastRenderedPageBreak/>
              <w:t>Which machine tool is typically used to machine the parts of a drill press vice?</w:t>
            </w:r>
          </w:p>
          <w:p w14:paraId="46A8D1C6" w14:textId="77777777" w:rsidR="00C47753" w:rsidRPr="00C03881" w:rsidRDefault="00C47753">
            <w:pPr>
              <w:pStyle w:val="ListParagraph"/>
              <w:numPr>
                <w:ilvl w:val="0"/>
                <w:numId w:val="6"/>
              </w:numPr>
              <w:spacing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Lathe</w:t>
            </w:r>
          </w:p>
          <w:p w14:paraId="55846B20" w14:textId="77777777" w:rsidR="00C47753" w:rsidRPr="00C03881" w:rsidRDefault="00C47753">
            <w:pPr>
              <w:pStyle w:val="ListParagraph"/>
              <w:numPr>
                <w:ilvl w:val="0"/>
                <w:numId w:val="6"/>
              </w:numPr>
              <w:spacing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Milling machine</w:t>
            </w:r>
          </w:p>
          <w:p w14:paraId="540E8E6E" w14:textId="6F10C8F9" w:rsidR="00C47753" w:rsidRPr="00C03881" w:rsidRDefault="00C47753">
            <w:pPr>
              <w:pStyle w:val="ListParagraph"/>
              <w:numPr>
                <w:ilvl w:val="0"/>
                <w:numId w:val="6"/>
              </w:numPr>
              <w:spacing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Surface grinder</w:t>
            </w:r>
          </w:p>
          <w:p w14:paraId="0D9BD998" w14:textId="21ED2DA1" w:rsidR="00C47753" w:rsidRPr="00C03881" w:rsidRDefault="00C47753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What principle does a drill machine operate on?</w:t>
            </w:r>
          </w:p>
          <w:p w14:paraId="2EF7535E" w14:textId="77777777" w:rsidR="00C47753" w:rsidRPr="00C03881" w:rsidRDefault="00C47753">
            <w:pPr>
              <w:pStyle w:val="Heading4"/>
              <w:numPr>
                <w:ilvl w:val="0"/>
                <w:numId w:val="12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Heat generation</w:t>
            </w:r>
          </w:p>
          <w:p w14:paraId="61460AFF" w14:textId="77777777" w:rsidR="00C47753" w:rsidRPr="00C03881" w:rsidRDefault="00C47753">
            <w:pPr>
              <w:pStyle w:val="Heading4"/>
              <w:numPr>
                <w:ilvl w:val="0"/>
                <w:numId w:val="12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Rotational movement of the tool to cut</w:t>
            </w:r>
          </w:p>
          <w:p w14:paraId="5720CE46" w14:textId="77777777" w:rsidR="00C47753" w:rsidRPr="00C03881" w:rsidRDefault="00C47753">
            <w:pPr>
              <w:pStyle w:val="Heading4"/>
              <w:numPr>
                <w:ilvl w:val="0"/>
                <w:numId w:val="12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Compression force</w:t>
            </w:r>
          </w:p>
          <w:p w14:paraId="20963404" w14:textId="519D143D" w:rsidR="00C47753" w:rsidRPr="00C03881" w:rsidRDefault="00C47753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Which material is commonly used for the base of a drill machine?</w:t>
            </w:r>
          </w:p>
          <w:p w14:paraId="3D563619" w14:textId="77777777" w:rsidR="00C47753" w:rsidRPr="00C03881" w:rsidRDefault="00C47753">
            <w:pPr>
              <w:pStyle w:val="Heading4"/>
              <w:numPr>
                <w:ilvl w:val="0"/>
                <w:numId w:val="13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Aluminum</w:t>
            </w:r>
          </w:p>
          <w:p w14:paraId="2F664336" w14:textId="77777777" w:rsidR="00C47753" w:rsidRPr="00C03881" w:rsidRDefault="00C47753">
            <w:pPr>
              <w:pStyle w:val="Heading4"/>
              <w:numPr>
                <w:ilvl w:val="0"/>
                <w:numId w:val="13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Cast iron</w:t>
            </w:r>
          </w:p>
          <w:p w14:paraId="012D3833" w14:textId="77777777" w:rsidR="00C47753" w:rsidRPr="00C03881" w:rsidRDefault="00C47753">
            <w:pPr>
              <w:pStyle w:val="Heading4"/>
              <w:numPr>
                <w:ilvl w:val="0"/>
                <w:numId w:val="13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Rubber</w:t>
            </w:r>
          </w:p>
          <w:p w14:paraId="3ED1BE3D" w14:textId="37A5729D" w:rsidR="00C47753" w:rsidRPr="00C03881" w:rsidRDefault="00C47753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Which type of material is commonly used for the drill bit of a drill machine?</w:t>
            </w:r>
          </w:p>
          <w:p w14:paraId="0F7C0F78" w14:textId="77777777" w:rsidR="00C47753" w:rsidRPr="00C03881" w:rsidRDefault="00C47753">
            <w:pPr>
              <w:pStyle w:val="Heading4"/>
              <w:numPr>
                <w:ilvl w:val="0"/>
                <w:numId w:val="14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Steel</w:t>
            </w:r>
          </w:p>
          <w:p w14:paraId="256A1D5A" w14:textId="77777777" w:rsidR="00C47753" w:rsidRPr="00C03881" w:rsidRDefault="00C47753">
            <w:pPr>
              <w:pStyle w:val="Heading4"/>
              <w:numPr>
                <w:ilvl w:val="0"/>
                <w:numId w:val="14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Cast iron</w:t>
            </w:r>
          </w:p>
          <w:p w14:paraId="72F4C65B" w14:textId="77777777" w:rsidR="00C47753" w:rsidRPr="00C03881" w:rsidRDefault="00C47753">
            <w:pPr>
              <w:pStyle w:val="Heading4"/>
              <w:numPr>
                <w:ilvl w:val="0"/>
                <w:numId w:val="14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Plastic</w:t>
            </w:r>
          </w:p>
          <w:p w14:paraId="336A87E5" w14:textId="03DDBF32" w:rsidR="00C47753" w:rsidRPr="00C03881" w:rsidRDefault="00C47753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What is the main function of a shaper machine?</w:t>
            </w:r>
          </w:p>
          <w:p w14:paraId="18EC3954" w14:textId="77777777" w:rsidR="00C47753" w:rsidRPr="00C03881" w:rsidRDefault="00C47753">
            <w:pPr>
              <w:pStyle w:val="Heading4"/>
              <w:numPr>
                <w:ilvl w:val="0"/>
                <w:numId w:val="15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drill holes</w:t>
            </w:r>
          </w:p>
          <w:p w14:paraId="39601CE3" w14:textId="77777777" w:rsidR="00C47753" w:rsidRPr="00C03881" w:rsidRDefault="00C47753">
            <w:pPr>
              <w:pStyle w:val="Heading4"/>
              <w:numPr>
                <w:ilvl w:val="0"/>
                <w:numId w:val="15"/>
              </w:numPr>
              <w:spacing w:before="0"/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To remove material from a workpiece in a linear motion</w:t>
            </w:r>
          </w:p>
          <w:p w14:paraId="37411458" w14:textId="77777777" w:rsidR="00C47753" w:rsidRPr="00C03881" w:rsidRDefault="00C47753">
            <w:pPr>
              <w:pStyle w:val="Heading4"/>
              <w:numPr>
                <w:ilvl w:val="0"/>
                <w:numId w:val="15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heat materials</w:t>
            </w:r>
          </w:p>
          <w:p w14:paraId="56B652AD" w14:textId="4ABEC569" w:rsidR="00C47753" w:rsidRPr="00C03881" w:rsidRDefault="00C47753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Which material is commonly used for the cutting tools in a shaper machine?</w:t>
            </w:r>
          </w:p>
          <w:p w14:paraId="2B8EA777" w14:textId="77777777" w:rsidR="00C47753" w:rsidRPr="00C03881" w:rsidRDefault="00C47753">
            <w:pPr>
              <w:pStyle w:val="Heading4"/>
              <w:numPr>
                <w:ilvl w:val="0"/>
                <w:numId w:val="16"/>
              </w:numPr>
              <w:spacing w:before="0"/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Steel</w:t>
            </w:r>
          </w:p>
          <w:p w14:paraId="1ABB5A4C" w14:textId="77777777" w:rsidR="00C47753" w:rsidRPr="00C03881" w:rsidRDefault="00C47753">
            <w:pPr>
              <w:pStyle w:val="Heading4"/>
              <w:numPr>
                <w:ilvl w:val="0"/>
                <w:numId w:val="16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Aluminum</w:t>
            </w:r>
          </w:p>
          <w:p w14:paraId="2083D5D3" w14:textId="77777777" w:rsidR="00C47753" w:rsidRPr="00C03881" w:rsidRDefault="00C47753">
            <w:pPr>
              <w:pStyle w:val="Heading4"/>
              <w:numPr>
                <w:ilvl w:val="0"/>
                <w:numId w:val="16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Brass</w:t>
            </w:r>
          </w:p>
          <w:p w14:paraId="7CAECCAD" w14:textId="54771AFF" w:rsidR="00C47753" w:rsidRPr="00C03881" w:rsidRDefault="00C47753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__________ material is commonly used for  the </w:t>
            </w:r>
            <w:r w:rsidR="00B6039B" w:rsidRPr="00C03881">
              <w:rPr>
                <w:rFonts w:cs="Arial"/>
                <w:sz w:val="22"/>
                <w:szCs w:val="22"/>
              </w:rPr>
              <w:t>R</w:t>
            </w:r>
            <w:r w:rsidRPr="00C03881">
              <w:rPr>
                <w:rFonts w:cs="Arial"/>
                <w:sz w:val="22"/>
                <w:szCs w:val="22"/>
              </w:rPr>
              <w:t>am of a shaper machine.</w:t>
            </w:r>
          </w:p>
          <w:p w14:paraId="58EEFE8F" w14:textId="77777777" w:rsidR="00C47753" w:rsidRPr="00C03881" w:rsidRDefault="00C47753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lastRenderedPageBreak/>
              <w:t xml:space="preserve">Aluminium </w:t>
            </w:r>
          </w:p>
          <w:p w14:paraId="63A89B93" w14:textId="77777777" w:rsidR="00C47753" w:rsidRPr="00C03881" w:rsidRDefault="00C47753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 xml:space="preserve">Cast Iron </w:t>
            </w:r>
          </w:p>
          <w:p w14:paraId="56653842" w14:textId="77777777" w:rsidR="00C47753" w:rsidRPr="00C03881" w:rsidRDefault="00C47753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Stainless Steel </w:t>
            </w:r>
          </w:p>
          <w:p w14:paraId="042C1E5D" w14:textId="77777777" w:rsidR="00C47753" w:rsidRPr="00C03881" w:rsidRDefault="00C47753" w:rsidP="00F53A33">
            <w:pPr>
              <w:rPr>
                <w:rFonts w:cs="Arial"/>
                <w:sz w:val="22"/>
                <w:szCs w:val="22"/>
              </w:rPr>
            </w:pPr>
          </w:p>
          <w:p w14:paraId="06B3AC1F" w14:textId="77777777" w:rsidR="001A4206" w:rsidRPr="00C03881" w:rsidRDefault="001A4206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What is the key feature of a drill press vice?</w:t>
            </w:r>
          </w:p>
          <w:p w14:paraId="35DEDD35" w14:textId="77777777" w:rsidR="001A4206" w:rsidRPr="00C03881" w:rsidRDefault="001A4206">
            <w:pPr>
              <w:pStyle w:val="Heading4"/>
              <w:numPr>
                <w:ilvl w:val="0"/>
                <w:numId w:val="7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eastAsia="Times New Roman" w:cs="Arial"/>
                <w:b/>
                <w:sz w:val="22"/>
                <w:szCs w:val="22"/>
              </w:rPr>
              <w:t>It holds workpieces firmly during drilling</w:t>
            </w:r>
          </w:p>
          <w:p w14:paraId="41D8F9B8" w14:textId="77777777" w:rsidR="001A4206" w:rsidRPr="00C03881" w:rsidRDefault="001A4206">
            <w:pPr>
              <w:pStyle w:val="Heading4"/>
              <w:numPr>
                <w:ilvl w:val="0"/>
                <w:numId w:val="7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eastAsia="Times New Roman" w:cs="Arial"/>
                <w:sz w:val="22"/>
                <w:szCs w:val="22"/>
              </w:rPr>
              <w:t>It  is used to melt metal</w:t>
            </w:r>
          </w:p>
          <w:p w14:paraId="3BF0DBEA" w14:textId="77777777" w:rsidR="001A4206" w:rsidRPr="00C03881" w:rsidRDefault="001A4206">
            <w:pPr>
              <w:pStyle w:val="Heading4"/>
              <w:numPr>
                <w:ilvl w:val="0"/>
                <w:numId w:val="7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eastAsia="Times New Roman" w:cs="Arial"/>
                <w:sz w:val="22"/>
                <w:szCs w:val="22"/>
              </w:rPr>
              <w:t>It is a cooling device for the drill</w:t>
            </w:r>
          </w:p>
          <w:p w14:paraId="22317235" w14:textId="77777777" w:rsidR="001A4206" w:rsidRPr="00C03881" w:rsidRDefault="001A4206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What is typically done after machining the parts of a drill press vice?</w:t>
            </w:r>
          </w:p>
          <w:p w14:paraId="5DF718B2" w14:textId="77777777" w:rsidR="001A4206" w:rsidRPr="00C03881" w:rsidRDefault="001A4206">
            <w:pPr>
              <w:pStyle w:val="Heading4"/>
              <w:numPr>
                <w:ilvl w:val="0"/>
                <w:numId w:val="8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Casting</w:t>
            </w:r>
          </w:p>
          <w:p w14:paraId="6B7B3C67" w14:textId="77777777" w:rsidR="001A4206" w:rsidRPr="00C03881" w:rsidRDefault="001A4206">
            <w:pPr>
              <w:pStyle w:val="Heading4"/>
              <w:numPr>
                <w:ilvl w:val="0"/>
                <w:numId w:val="8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Assembly and testing</w:t>
            </w:r>
          </w:p>
          <w:p w14:paraId="71C93027" w14:textId="77777777" w:rsidR="001A4206" w:rsidRPr="00C03881" w:rsidRDefault="001A4206">
            <w:pPr>
              <w:pStyle w:val="Heading4"/>
              <w:numPr>
                <w:ilvl w:val="0"/>
                <w:numId w:val="8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Sandblasting</w:t>
            </w:r>
          </w:p>
          <w:p w14:paraId="4E49485F" w14:textId="77777777" w:rsidR="001A4206" w:rsidRPr="00C03881" w:rsidRDefault="001A4206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What type of tool is typically used to perform fine finishing on a drill press vice?</w:t>
            </w:r>
          </w:p>
          <w:p w14:paraId="6C6A3642" w14:textId="77777777" w:rsidR="001A4206" w:rsidRPr="00C03881" w:rsidRDefault="001A4206">
            <w:pPr>
              <w:pStyle w:val="Heading4"/>
              <w:numPr>
                <w:ilvl w:val="0"/>
                <w:numId w:val="9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Lathe</w:t>
            </w:r>
          </w:p>
          <w:p w14:paraId="41B06256" w14:textId="77777777" w:rsidR="001A4206" w:rsidRPr="00C03881" w:rsidRDefault="001A4206">
            <w:pPr>
              <w:pStyle w:val="Heading4"/>
              <w:numPr>
                <w:ilvl w:val="0"/>
                <w:numId w:val="9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Surface grinder</w:t>
            </w:r>
          </w:p>
          <w:p w14:paraId="26B9477F" w14:textId="77777777" w:rsidR="001A4206" w:rsidRPr="00C03881" w:rsidRDefault="001A4206">
            <w:pPr>
              <w:pStyle w:val="Heading4"/>
              <w:numPr>
                <w:ilvl w:val="0"/>
                <w:numId w:val="9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Milling cutter</w:t>
            </w:r>
          </w:p>
          <w:p w14:paraId="2CF8AD34" w14:textId="77777777" w:rsidR="001A4206" w:rsidRPr="00C03881" w:rsidRDefault="001A4206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How is the material for a drill press vice typically prepared before machining?</w:t>
            </w:r>
          </w:p>
          <w:p w14:paraId="5B19641A" w14:textId="77777777" w:rsidR="001A4206" w:rsidRPr="00C03881" w:rsidRDefault="001A4206">
            <w:pPr>
              <w:pStyle w:val="Heading4"/>
              <w:numPr>
                <w:ilvl w:val="0"/>
                <w:numId w:val="10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eastAsia="Times New Roman" w:cs="Arial"/>
                <w:sz w:val="22"/>
                <w:szCs w:val="22"/>
              </w:rPr>
              <w:t>Melting and castingb.</w:t>
            </w:r>
          </w:p>
          <w:p w14:paraId="78222CD5" w14:textId="77777777" w:rsidR="001A4206" w:rsidRPr="00C03881" w:rsidRDefault="001A4206">
            <w:pPr>
              <w:pStyle w:val="Heading4"/>
              <w:numPr>
                <w:ilvl w:val="0"/>
                <w:numId w:val="10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eastAsia="Times New Roman" w:cs="Arial"/>
                <w:b/>
                <w:sz w:val="22"/>
                <w:szCs w:val="22"/>
              </w:rPr>
              <w:t>Cutting to size</w:t>
            </w:r>
          </w:p>
          <w:p w14:paraId="521EDD17" w14:textId="77777777" w:rsidR="001A4206" w:rsidRPr="00C03881" w:rsidRDefault="001A4206">
            <w:pPr>
              <w:pStyle w:val="Heading4"/>
              <w:numPr>
                <w:ilvl w:val="0"/>
                <w:numId w:val="10"/>
              </w:numPr>
              <w:spacing w:before="0"/>
              <w:rPr>
                <w:rFonts w:eastAsia="Times New Roman" w:cs="Arial"/>
                <w:sz w:val="22"/>
                <w:szCs w:val="22"/>
              </w:rPr>
            </w:pPr>
            <w:r w:rsidRPr="00C03881">
              <w:rPr>
                <w:rFonts w:eastAsia="Times New Roman" w:cs="Arial"/>
                <w:sz w:val="22"/>
                <w:szCs w:val="22"/>
              </w:rPr>
              <w:t>Heating and cooling</w:t>
            </w:r>
          </w:p>
          <w:p w14:paraId="0514A2FC" w14:textId="77777777" w:rsidR="001A4206" w:rsidRPr="00C03881" w:rsidRDefault="001A4206">
            <w:pPr>
              <w:pStyle w:val="Heading4"/>
              <w:numPr>
                <w:ilvl w:val="0"/>
                <w:numId w:val="54"/>
              </w:numPr>
              <w:spacing w:before="0"/>
              <w:rPr>
                <w:rStyle w:val="Strong"/>
                <w:rFonts w:cs="Arial"/>
                <w:b w:val="0"/>
                <w:bCs/>
                <w:sz w:val="22"/>
                <w:szCs w:val="22"/>
              </w:rPr>
            </w:pPr>
            <w:r w:rsidRPr="00C03881">
              <w:rPr>
                <w:rStyle w:val="Strong"/>
                <w:rFonts w:cs="Arial"/>
                <w:b w:val="0"/>
                <w:bCs/>
                <w:sz w:val="22"/>
                <w:szCs w:val="22"/>
              </w:rPr>
              <w:t>What is the main purpose of a screw jack?</w:t>
            </w:r>
          </w:p>
          <w:p w14:paraId="03BD590B" w14:textId="77777777" w:rsidR="001A4206" w:rsidRPr="00C03881" w:rsidRDefault="001A4206">
            <w:pPr>
              <w:pStyle w:val="Heading4"/>
              <w:numPr>
                <w:ilvl w:val="0"/>
                <w:numId w:val="11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b/>
                <w:sz w:val="22"/>
                <w:szCs w:val="22"/>
              </w:rPr>
              <w:t>To lift heavy loads with minimal force</w:t>
            </w:r>
          </w:p>
          <w:p w14:paraId="120DB704" w14:textId="77777777" w:rsidR="001A4206" w:rsidRPr="00C03881" w:rsidRDefault="001A4206">
            <w:pPr>
              <w:pStyle w:val="Heading4"/>
              <w:numPr>
                <w:ilvl w:val="0"/>
                <w:numId w:val="11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>To push objects</w:t>
            </w:r>
          </w:p>
          <w:p w14:paraId="73591D64" w14:textId="099AF545" w:rsidR="00C47753" w:rsidRPr="00C03881" w:rsidRDefault="001A4206" w:rsidP="00C03881">
            <w:pPr>
              <w:pStyle w:val="Heading4"/>
              <w:numPr>
                <w:ilvl w:val="0"/>
                <w:numId w:val="11"/>
              </w:numPr>
              <w:spacing w:before="0"/>
              <w:rPr>
                <w:rFonts w:cs="Arial"/>
                <w:sz w:val="22"/>
                <w:szCs w:val="22"/>
              </w:rPr>
            </w:pPr>
            <w:r w:rsidRPr="00C03881">
              <w:rPr>
                <w:rFonts w:cs="Arial"/>
                <w:sz w:val="22"/>
                <w:szCs w:val="22"/>
              </w:rPr>
              <w:t xml:space="preserve"> To heat materials </w:t>
            </w:r>
          </w:p>
        </w:tc>
      </w:tr>
    </w:tbl>
    <w:p w14:paraId="1B4CD4ED" w14:textId="6D91429D" w:rsidR="00532DA4" w:rsidRDefault="00532DA4" w:rsidP="00351E84">
      <w:pPr>
        <w:jc w:val="center"/>
        <w:rPr>
          <w:rFonts w:cs="Arial"/>
        </w:rPr>
      </w:pPr>
    </w:p>
    <w:p w14:paraId="78B57BEA" w14:textId="655FBC03" w:rsidR="00532DA4" w:rsidRDefault="00532DA4" w:rsidP="00351E84">
      <w:pPr>
        <w:jc w:val="center"/>
        <w:rPr>
          <w:rFonts w:cs="Arial"/>
        </w:rPr>
      </w:pPr>
    </w:p>
    <w:p w14:paraId="24BCB09C" w14:textId="75D00B43" w:rsidR="00532DA4" w:rsidRDefault="00532DA4" w:rsidP="00351E84">
      <w:pPr>
        <w:jc w:val="center"/>
        <w:rPr>
          <w:rFonts w:cs="Arial"/>
        </w:rPr>
      </w:pPr>
    </w:p>
    <w:p w14:paraId="3DBBCF77" w14:textId="08F65519" w:rsidR="00351E84" w:rsidRDefault="00351E84" w:rsidP="00A95575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272" w:type="dxa"/>
        <w:tblLook w:val="04A0" w:firstRow="1" w:lastRow="0" w:firstColumn="1" w:lastColumn="0" w:noHBand="0" w:noVBand="1"/>
      </w:tblPr>
      <w:tblGrid>
        <w:gridCol w:w="4698"/>
        <w:gridCol w:w="4837"/>
        <w:gridCol w:w="4737"/>
      </w:tblGrid>
      <w:tr w:rsidR="00351E84" w:rsidRPr="00351E84" w14:paraId="5A646D4E" w14:textId="77777777" w:rsidTr="00256A7A">
        <w:tc>
          <w:tcPr>
            <w:tcW w:w="4698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3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3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30E1F" w:rsidRPr="00351E84" w14:paraId="773D6C64" w14:textId="77777777" w:rsidTr="00256A7A">
        <w:tc>
          <w:tcPr>
            <w:tcW w:w="4698" w:type="dxa"/>
            <w:vAlign w:val="center"/>
          </w:tcPr>
          <w:p w14:paraId="408EC7CD" w14:textId="368D9ABA" w:rsidR="00530E1F" w:rsidRDefault="00530E1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837" w:type="dxa"/>
            <w:vAlign w:val="center"/>
          </w:tcPr>
          <w:p w14:paraId="4093C795" w14:textId="5D6BC262" w:rsidR="00530E1F" w:rsidRDefault="00530E1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6-11</w:t>
            </w:r>
          </w:p>
        </w:tc>
        <w:tc>
          <w:tcPr>
            <w:tcW w:w="4737" w:type="dxa"/>
            <w:vAlign w:val="center"/>
          </w:tcPr>
          <w:p w14:paraId="005C7D3E" w14:textId="48D05410" w:rsidR="00530E1F" w:rsidRDefault="00530E1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12-17</w:t>
            </w:r>
          </w:p>
        </w:tc>
      </w:tr>
      <w:tr w:rsidR="00351E84" w:rsidRPr="00351E84" w14:paraId="3E808693" w14:textId="77777777" w:rsidTr="00256A7A">
        <w:tc>
          <w:tcPr>
            <w:tcW w:w="4698" w:type="dxa"/>
          </w:tcPr>
          <w:p w14:paraId="36873710" w14:textId="6FD9CF60" w:rsidR="00351E84" w:rsidRPr="00DC63CF" w:rsidRDefault="00532DA4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Gant Chart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</w:p>
          <w:p w14:paraId="7924D5F0" w14:textId="5748992C" w:rsidR="00532DA4" w:rsidRPr="00DC63CF" w:rsidRDefault="00532DA4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Enlist  the key components of gant chart in project management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  <w:r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22615B5F" w14:textId="18E8DCBC" w:rsidR="00532DA4" w:rsidRPr="00DC63CF" w:rsidRDefault="00532DA4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Enlist advantages of gant chart in project managment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</w:p>
          <w:p w14:paraId="22B9B81A" w14:textId="13E603BA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purpose of assembly drawing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  <w:r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338468A9" w14:textId="7A29AC37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Enlist advantages of using exploded view in assembly drawing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  <w:r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7A6F510E" w14:textId="2BC0BC48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detail drawing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  <w:r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6C9D4C03" w14:textId="27878385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the importance in detail drawing.</w:t>
            </w:r>
          </w:p>
          <w:p w14:paraId="52AA106F" w14:textId="77777777" w:rsidR="00B61DC0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bill of material (BOM)</w:t>
            </w:r>
          </w:p>
          <w:p w14:paraId="4FB898D5" w14:textId="207CD070" w:rsidR="00B61DC0" w:rsidRPr="00DC63CF" w:rsidRDefault="00B61DC0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Enlist components of BOM</w:t>
            </w:r>
          </w:p>
          <w:p w14:paraId="207B903F" w14:textId="052D3C5A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the importance of selection of material</w:t>
            </w:r>
            <w:r w:rsidR="006A0CA6" w:rsidRPr="00DC63CF">
              <w:rPr>
                <w:rFonts w:cs="Arial"/>
                <w:sz w:val="22"/>
                <w:szCs w:val="22"/>
              </w:rPr>
              <w:t xml:space="preserve"> to manufature project</w:t>
            </w:r>
            <w:r w:rsidRPr="00DC63CF">
              <w:rPr>
                <w:rFonts w:cs="Arial"/>
                <w:sz w:val="22"/>
                <w:szCs w:val="22"/>
              </w:rPr>
              <w:t>.</w:t>
            </w:r>
          </w:p>
          <w:p w14:paraId="2EBF977F" w14:textId="3370FB0C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cost estimation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  <w:r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7CF177A8" w14:textId="46DA452D" w:rsidR="0019087D" w:rsidRPr="00DC63CF" w:rsidRDefault="006A0CA6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Write function of Rack and pinion in </w:t>
            </w:r>
            <w:r w:rsidR="0019087D" w:rsidRPr="00DC63CF">
              <w:rPr>
                <w:rFonts w:cs="Arial"/>
                <w:sz w:val="22"/>
                <w:szCs w:val="22"/>
              </w:rPr>
              <w:t>surface guage</w:t>
            </w:r>
            <w:r w:rsidRPr="00DC63CF">
              <w:rPr>
                <w:rFonts w:cs="Arial"/>
                <w:sz w:val="22"/>
                <w:szCs w:val="22"/>
              </w:rPr>
              <w:t>.</w:t>
            </w:r>
            <w:r w:rsidR="0019087D"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5B1CDDF7" w14:textId="5C1F37D5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the importance of cost estimation.</w:t>
            </w:r>
          </w:p>
          <w:p w14:paraId="0831997C" w14:textId="78541295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Illustrate the common manufacturing issues in the project </w:t>
            </w:r>
          </w:p>
          <w:p w14:paraId="4C59DEEE" w14:textId="0B1DFA37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quality control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</w:p>
          <w:p w14:paraId="31F66EB6" w14:textId="3420A8D8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rack.</w:t>
            </w:r>
          </w:p>
          <w:p w14:paraId="63FA4241" w14:textId="76C57F8C" w:rsidR="0019087D" w:rsidRPr="00DC63CF" w:rsidRDefault="0019087D" w:rsidP="00DC63C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Define gear asssembly. </w:t>
            </w:r>
          </w:p>
          <w:p w14:paraId="3A6A58E4" w14:textId="0C97C9C6" w:rsidR="00351E84" w:rsidRPr="00DC63CF" w:rsidRDefault="0019087D" w:rsidP="00DC63CF">
            <w:pPr>
              <w:pStyle w:val="ListParagraph"/>
              <w:numPr>
                <w:ilvl w:val="0"/>
                <w:numId w:val="42"/>
              </w:numPr>
              <w:ind w:left="-39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sequential flow chart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4837" w:type="dxa"/>
          </w:tcPr>
          <w:p w14:paraId="71BB29E0" w14:textId="77777777" w:rsidR="0019087D" w:rsidRPr="00DC63CF" w:rsidRDefault="0019087D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Define indexing. </w:t>
            </w:r>
          </w:p>
          <w:p w14:paraId="77A10B44" w14:textId="690EA41F" w:rsidR="0019087D" w:rsidRPr="00DC63CF" w:rsidRDefault="0019087D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the key steps in manufacturing the index plate.</w:t>
            </w:r>
          </w:p>
          <w:p w14:paraId="6482C5E5" w14:textId="3EA8699D" w:rsidR="001D4ABF" w:rsidRPr="00DC63CF" w:rsidRDefault="001D4ABF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The Number of holes in Indexing Plate ‘‘A‘‘.</w:t>
            </w:r>
          </w:p>
          <w:p w14:paraId="74D47D32" w14:textId="095BAC49" w:rsidR="0019087D" w:rsidRPr="00DC63CF" w:rsidRDefault="0019087D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spur gear.</w:t>
            </w:r>
          </w:p>
          <w:p w14:paraId="1CED1BA7" w14:textId="519AB69A" w:rsidR="0019087D" w:rsidRPr="00DC63CF" w:rsidRDefault="00EE0D62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gear termininolgy of spur gear</w:t>
            </w:r>
            <w:r w:rsidR="003474EB" w:rsidRPr="00DC63CF">
              <w:rPr>
                <w:rFonts w:cs="Arial"/>
                <w:sz w:val="22"/>
                <w:szCs w:val="22"/>
              </w:rPr>
              <w:t>.</w:t>
            </w:r>
          </w:p>
          <w:p w14:paraId="55BA8512" w14:textId="33FDA09D" w:rsidR="003474EB" w:rsidRPr="00DC63CF" w:rsidRDefault="00EE0D62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purpose of</w:t>
            </w:r>
            <w:r w:rsidR="003474EB" w:rsidRPr="00DC63CF">
              <w:rPr>
                <w:rFonts w:cs="Arial"/>
                <w:sz w:val="22"/>
                <w:szCs w:val="22"/>
              </w:rPr>
              <w:t xml:space="preserve"> gear lubrication</w:t>
            </w:r>
            <w:r w:rsidRPr="00DC63CF">
              <w:rPr>
                <w:rFonts w:cs="Arial"/>
                <w:sz w:val="22"/>
                <w:szCs w:val="22"/>
              </w:rPr>
              <w:t>.</w:t>
            </w:r>
            <w:r w:rsidR="003474EB" w:rsidRPr="00DC63CF">
              <w:rPr>
                <w:rFonts w:cs="Arial"/>
                <w:sz w:val="22"/>
                <w:szCs w:val="22"/>
              </w:rPr>
              <w:t xml:space="preserve"> </w:t>
            </w:r>
          </w:p>
          <w:p w14:paraId="564ADFE8" w14:textId="115EC105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Enlist the functions of compound gear train.</w:t>
            </w:r>
          </w:p>
          <w:p w14:paraId="2755F3FE" w14:textId="44821030" w:rsidR="003474EB" w:rsidRPr="00DC63CF" w:rsidRDefault="00EE0D62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Write formulae for </w:t>
            </w:r>
            <w:r w:rsidR="003474EB" w:rsidRPr="00DC63CF">
              <w:rPr>
                <w:rFonts w:cs="Arial"/>
                <w:sz w:val="22"/>
                <w:szCs w:val="22"/>
              </w:rPr>
              <w:t>gear ratio</w:t>
            </w:r>
            <w:r w:rsidRPr="00DC63CF">
              <w:rPr>
                <w:rFonts w:cs="Arial"/>
                <w:sz w:val="22"/>
                <w:szCs w:val="22"/>
              </w:rPr>
              <w:t>.</w:t>
            </w:r>
          </w:p>
          <w:p w14:paraId="1235F605" w14:textId="3464D040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Distiguish the difference between spur gear and helical gear.</w:t>
            </w:r>
          </w:p>
          <w:p w14:paraId="1A95F63A" w14:textId="0531A7E2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Enlist uses of Spur gear </w:t>
            </w:r>
          </w:p>
          <w:p w14:paraId="5D022DE4" w14:textId="2ADF7542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Enlist uses of Helical gear </w:t>
            </w:r>
          </w:p>
          <w:p w14:paraId="59396AE1" w14:textId="29E6FD3E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Identify the steps involved in manufacturing of helical gear</w:t>
            </w:r>
          </w:p>
          <w:p w14:paraId="1D8DF982" w14:textId="398C5294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helix angle of helical gear.</w:t>
            </w:r>
          </w:p>
          <w:p w14:paraId="5748D593" w14:textId="1867AFC1" w:rsidR="003474EB" w:rsidRPr="00DC63CF" w:rsidRDefault="003474EB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the role of intermidiate gear</w:t>
            </w:r>
            <w:r w:rsidR="00C47753" w:rsidRPr="00DC63CF">
              <w:rPr>
                <w:rFonts w:cs="Arial"/>
                <w:sz w:val="22"/>
                <w:szCs w:val="22"/>
              </w:rPr>
              <w:t xml:space="preserve"> (Iddler)</w:t>
            </w:r>
            <w:r w:rsidRPr="00DC63CF">
              <w:rPr>
                <w:rFonts w:cs="Arial"/>
                <w:sz w:val="22"/>
                <w:szCs w:val="22"/>
              </w:rPr>
              <w:t xml:space="preserve"> in compound gear train.</w:t>
            </w:r>
          </w:p>
          <w:p w14:paraId="58B631C1" w14:textId="2C1EA8CF" w:rsidR="003474EB" w:rsidRPr="00DC63CF" w:rsidRDefault="00C47753" w:rsidP="00DC63CF">
            <w:pPr>
              <w:pStyle w:val="ListParagraph"/>
              <w:numPr>
                <w:ilvl w:val="0"/>
                <w:numId w:val="17"/>
              </w:numPr>
              <w:ind w:left="500"/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</w:t>
            </w:r>
            <w:r w:rsidR="003474EB" w:rsidRPr="00DC63CF">
              <w:rPr>
                <w:rFonts w:cs="Arial"/>
                <w:sz w:val="22"/>
                <w:szCs w:val="22"/>
              </w:rPr>
              <w:t xml:space="preserve">he function </w:t>
            </w:r>
            <w:r w:rsidRPr="00DC63CF">
              <w:rPr>
                <w:rFonts w:cs="Arial"/>
                <w:sz w:val="22"/>
                <w:szCs w:val="22"/>
              </w:rPr>
              <w:t xml:space="preserve">Saddle in </w:t>
            </w:r>
            <w:r w:rsidR="003474EB" w:rsidRPr="00DC63CF">
              <w:rPr>
                <w:rFonts w:cs="Arial"/>
                <w:sz w:val="22"/>
                <w:szCs w:val="22"/>
              </w:rPr>
              <w:t>tool post</w:t>
            </w:r>
            <w:r w:rsidRPr="00DC63CF">
              <w:rPr>
                <w:rFonts w:cs="Arial"/>
                <w:sz w:val="22"/>
                <w:szCs w:val="22"/>
              </w:rPr>
              <w:t xml:space="preserve"> of lathe machine.</w:t>
            </w:r>
          </w:p>
          <w:p w14:paraId="1CE0FC5F" w14:textId="77777777" w:rsidR="00351E84" w:rsidRPr="00DC63CF" w:rsidRDefault="00351E84" w:rsidP="00DC63CF">
            <w:pPr>
              <w:pStyle w:val="ListParagraph"/>
              <w:ind w:left="500"/>
              <w:rPr>
                <w:rFonts w:cs="Arial"/>
                <w:sz w:val="22"/>
                <w:szCs w:val="22"/>
              </w:rPr>
            </w:pPr>
          </w:p>
        </w:tc>
        <w:tc>
          <w:tcPr>
            <w:tcW w:w="4737" w:type="dxa"/>
          </w:tcPr>
          <w:p w14:paraId="67A347AD" w14:textId="4CA60A32" w:rsidR="00F34183" w:rsidRPr="00DC63CF" w:rsidRDefault="00643278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Enlist the manufacturing process</w:t>
            </w:r>
            <w:r w:rsidR="00855182" w:rsidRPr="00DC63CF">
              <w:rPr>
                <w:rFonts w:cs="Arial"/>
                <w:sz w:val="22"/>
                <w:szCs w:val="22"/>
              </w:rPr>
              <w:t xml:space="preserve"> of screw jack </w:t>
            </w:r>
          </w:p>
          <w:p w14:paraId="21E75281" w14:textId="6F3657F1" w:rsidR="00855182" w:rsidRPr="00DC63CF" w:rsidRDefault="00855182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Define the principal of screw jack </w:t>
            </w:r>
          </w:p>
          <w:p w14:paraId="12D8B4A3" w14:textId="2EE548A7" w:rsidR="00855182" w:rsidRPr="00DC63CF" w:rsidRDefault="00855182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Illustrate the function of shaper machine </w:t>
            </w:r>
          </w:p>
          <w:p w14:paraId="2D20FBA0" w14:textId="587A6643" w:rsidR="00855182" w:rsidRPr="00DC63CF" w:rsidRDefault="00855182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Enlist the parts of shaper machine </w:t>
            </w:r>
          </w:p>
          <w:p w14:paraId="6AB1F52C" w14:textId="41211ED3" w:rsidR="00855182" w:rsidRPr="00DC63CF" w:rsidRDefault="00855182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What is the aim of Project report.</w:t>
            </w:r>
          </w:p>
          <w:p w14:paraId="2EA86DDA" w14:textId="007C1D15" w:rsidR="00855182" w:rsidRPr="00DC63CF" w:rsidRDefault="00530E1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Enlist tools required </w:t>
            </w:r>
            <w:r w:rsidR="006A0CA6" w:rsidRPr="00DC63CF">
              <w:rPr>
                <w:rFonts w:cs="Arial"/>
                <w:sz w:val="22"/>
                <w:szCs w:val="22"/>
              </w:rPr>
              <w:t>used to manufacture</w:t>
            </w:r>
            <w:r w:rsidRPr="00DC63CF">
              <w:rPr>
                <w:rFonts w:cs="Arial"/>
                <w:sz w:val="22"/>
                <w:szCs w:val="22"/>
              </w:rPr>
              <w:t xml:space="preserve"> Tool Post.</w:t>
            </w:r>
          </w:p>
          <w:p w14:paraId="3FA5E7C4" w14:textId="750F02C9" w:rsidR="00530E1F" w:rsidRPr="00DC63CF" w:rsidRDefault="00530E1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 xml:space="preserve">Enlist material used </w:t>
            </w:r>
            <w:r w:rsidR="006A0CA6" w:rsidRPr="00DC63CF">
              <w:rPr>
                <w:rFonts w:cs="Arial"/>
                <w:sz w:val="22"/>
                <w:szCs w:val="22"/>
              </w:rPr>
              <w:t xml:space="preserve">to manufacture </w:t>
            </w:r>
            <w:r w:rsidRPr="00DC63CF">
              <w:rPr>
                <w:rFonts w:cs="Arial"/>
                <w:sz w:val="22"/>
                <w:szCs w:val="22"/>
              </w:rPr>
              <w:t>drill Vice.</w:t>
            </w:r>
          </w:p>
          <w:p w14:paraId="2B767FC9" w14:textId="165B6CBC" w:rsidR="00530E1F" w:rsidRPr="00DC63CF" w:rsidRDefault="002D2541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application of screw Jack in Industry.</w:t>
            </w:r>
          </w:p>
          <w:p w14:paraId="2AAFABF5" w14:textId="0AE83504" w:rsidR="002D2541" w:rsidRPr="00DC63CF" w:rsidRDefault="002D2541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Calculate the manufacturing Cost For Drill Machine.</w:t>
            </w:r>
          </w:p>
          <w:p w14:paraId="57B4C81A" w14:textId="77777777" w:rsidR="002D2541" w:rsidRPr="00DC63CF" w:rsidRDefault="002D2541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working principle of Dill Machine.</w:t>
            </w:r>
          </w:p>
          <w:p w14:paraId="78317709" w14:textId="1E4324C4" w:rsidR="001D4ABF" w:rsidRPr="00DC63CF" w:rsidRDefault="001D4AB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types of shaper Machine.</w:t>
            </w:r>
          </w:p>
          <w:p w14:paraId="7A67FFB2" w14:textId="77777777" w:rsidR="001D4ABF" w:rsidRPr="00DC63CF" w:rsidRDefault="001D4AB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Define stroke of Shaper Machine.</w:t>
            </w:r>
          </w:p>
          <w:p w14:paraId="1359CC43" w14:textId="585BAD8A" w:rsidR="001D4ABF" w:rsidRPr="00DC63CF" w:rsidRDefault="001D4AB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Procedure to operate  Shaper Machine.</w:t>
            </w:r>
          </w:p>
          <w:p w14:paraId="1204234C" w14:textId="0C0EE5EE" w:rsidR="001D4ABF" w:rsidRPr="00DC63CF" w:rsidRDefault="001D4AB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Steps To Develop Project report.</w:t>
            </w:r>
          </w:p>
          <w:p w14:paraId="6FD33841" w14:textId="4F1804CC" w:rsidR="006A0CA6" w:rsidRPr="00DC63CF" w:rsidRDefault="001D4ABF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What is meant by Project Plan</w:t>
            </w:r>
            <w:r w:rsidR="006A0CA6" w:rsidRPr="00DC63CF">
              <w:rPr>
                <w:rFonts w:cs="Arial"/>
                <w:sz w:val="22"/>
                <w:szCs w:val="22"/>
              </w:rPr>
              <w:t>.</w:t>
            </w:r>
          </w:p>
          <w:p w14:paraId="5722F423" w14:textId="3D0A8376" w:rsidR="00EE0D62" w:rsidRPr="00DC63CF" w:rsidRDefault="00EE0D62" w:rsidP="00DC63C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DC63CF">
              <w:rPr>
                <w:rFonts w:cs="Arial"/>
                <w:sz w:val="22"/>
                <w:szCs w:val="22"/>
              </w:rPr>
              <w:t>Write function of step Pully In Dill Machine.</w:t>
            </w:r>
          </w:p>
          <w:p w14:paraId="21C26A9F" w14:textId="3A81281C" w:rsidR="00F34183" w:rsidRPr="00DC63CF" w:rsidRDefault="00F34183" w:rsidP="00DC63CF">
            <w:pPr>
              <w:rPr>
                <w:rFonts w:cs="Arial"/>
                <w:sz w:val="22"/>
                <w:szCs w:val="22"/>
              </w:rPr>
            </w:pPr>
          </w:p>
          <w:p w14:paraId="07EC858E" w14:textId="17CC41B9" w:rsidR="00F34183" w:rsidRPr="00DC63CF" w:rsidRDefault="00F34183" w:rsidP="00DC63CF">
            <w:pPr>
              <w:rPr>
                <w:rFonts w:cs="Arial"/>
                <w:sz w:val="22"/>
                <w:szCs w:val="22"/>
              </w:rPr>
            </w:pPr>
          </w:p>
          <w:p w14:paraId="12022556" w14:textId="77777777" w:rsidR="00F34183" w:rsidRPr="00DC63CF" w:rsidRDefault="00F34183" w:rsidP="00DC63CF">
            <w:pPr>
              <w:rPr>
                <w:rFonts w:cs="Arial"/>
                <w:sz w:val="22"/>
                <w:szCs w:val="22"/>
              </w:rPr>
            </w:pPr>
          </w:p>
          <w:p w14:paraId="606C422E" w14:textId="4E6E1E91" w:rsidR="00256A7A" w:rsidRPr="00DC63CF" w:rsidRDefault="00256A7A" w:rsidP="00DC63CF">
            <w:pPr>
              <w:spacing w:before="100" w:beforeAutospacing="1" w:after="100" w:afterAutospacing="1"/>
              <w:outlineLvl w:val="2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5DDE0F25" w14:textId="7C8B0820" w:rsidR="00E67847" w:rsidRDefault="00E67847" w:rsidP="00351E84">
      <w:pPr>
        <w:rPr>
          <w:rFonts w:cs="Arial"/>
        </w:rPr>
      </w:pPr>
    </w:p>
    <w:p w14:paraId="6009CB08" w14:textId="3E84B553" w:rsidR="00F33FBB" w:rsidRPr="00DC63CF" w:rsidRDefault="00F33FBB" w:rsidP="00DC63CF">
      <w:pPr>
        <w:pStyle w:val="ListParagraph"/>
        <w:numPr>
          <w:ilvl w:val="0"/>
          <w:numId w:val="1"/>
        </w:numPr>
        <w:rPr>
          <w:b/>
          <w:bCs/>
          <w:color w:val="000000" w:themeColor="text1"/>
          <w:sz w:val="28"/>
          <w:szCs w:val="28"/>
          <w:lang w:val="en-AU"/>
        </w:rPr>
      </w:pPr>
      <w:r w:rsidRPr="00DC63CF">
        <w:rPr>
          <w:b/>
          <w:bCs/>
          <w:color w:val="000000" w:themeColor="text1"/>
          <w:sz w:val="28"/>
          <w:szCs w:val="28"/>
          <w:lang w:val="en-AU"/>
        </w:rPr>
        <w:lastRenderedPageBreak/>
        <w:t xml:space="preserve">Assessment </w:t>
      </w:r>
      <w:r w:rsidR="00E67847" w:rsidRPr="00DC63CF">
        <w:rPr>
          <w:b/>
          <w:bCs/>
          <w:color w:val="000000" w:themeColor="text1"/>
          <w:sz w:val="28"/>
          <w:szCs w:val="28"/>
          <w:lang w:val="en-AU"/>
        </w:rPr>
        <w:t>T</w:t>
      </w:r>
      <w:r w:rsidRPr="00DC63CF">
        <w:rPr>
          <w:b/>
          <w:bCs/>
          <w:color w:val="000000" w:themeColor="text1"/>
          <w:sz w:val="28"/>
          <w:szCs w:val="28"/>
          <w:lang w:val="en-AU"/>
        </w:rPr>
        <w:t>ask</w:t>
      </w:r>
    </w:p>
    <w:p w14:paraId="4292170A" w14:textId="77777777" w:rsidR="00E67847" w:rsidRPr="00E67847" w:rsidRDefault="00E67847" w:rsidP="00F33FBB">
      <w:pPr>
        <w:rPr>
          <w:b/>
          <w:bCs/>
          <w:color w:val="000000" w:themeColor="text1"/>
          <w:sz w:val="28"/>
          <w:szCs w:val="28"/>
          <w:lang w:val="en-AU"/>
        </w:rPr>
      </w:pPr>
    </w:p>
    <w:tbl>
      <w:tblPr>
        <w:tblStyle w:val="TableGrid"/>
        <w:tblW w:w="14134" w:type="dxa"/>
        <w:tblLook w:val="04A0" w:firstRow="1" w:lastRow="0" w:firstColumn="1" w:lastColumn="0" w:noHBand="0" w:noVBand="1"/>
      </w:tblPr>
      <w:tblGrid>
        <w:gridCol w:w="4698"/>
        <w:gridCol w:w="13"/>
        <w:gridCol w:w="4711"/>
        <w:gridCol w:w="4712"/>
      </w:tblGrid>
      <w:tr w:rsidR="00F33FBB" w:rsidRPr="00E67847" w14:paraId="1B039E7B" w14:textId="77777777" w:rsidTr="00E67847">
        <w:tc>
          <w:tcPr>
            <w:tcW w:w="4711" w:type="dxa"/>
            <w:gridSpan w:val="2"/>
          </w:tcPr>
          <w:p w14:paraId="72BEE37F" w14:textId="71108FC5" w:rsidR="00F33FBB" w:rsidRPr="00E67847" w:rsidRDefault="00E67847" w:rsidP="00E6784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</w:pP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 xml:space="preserve">Formative 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A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ssessment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 xml:space="preserve"> 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(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A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)</w:t>
            </w:r>
          </w:p>
        </w:tc>
        <w:tc>
          <w:tcPr>
            <w:tcW w:w="4711" w:type="dxa"/>
          </w:tcPr>
          <w:p w14:paraId="202A6711" w14:textId="5FDD6E84" w:rsidR="00F33FBB" w:rsidRPr="00E67847" w:rsidRDefault="00E67847" w:rsidP="00E67847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 xml:space="preserve">Formative 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A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ssessment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 xml:space="preserve"> 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(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B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)</w:t>
            </w:r>
          </w:p>
        </w:tc>
        <w:tc>
          <w:tcPr>
            <w:tcW w:w="4712" w:type="dxa"/>
          </w:tcPr>
          <w:p w14:paraId="15C0A842" w14:textId="69043A74" w:rsidR="00F33FBB" w:rsidRPr="00E67847" w:rsidRDefault="00E67847" w:rsidP="00E67847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 xml:space="preserve">Formative 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A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ssessment(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C</w:t>
            </w:r>
            <w:r w:rsidRPr="00E67847">
              <w:rPr>
                <w:b/>
                <w:bCs/>
                <w:color w:val="000000" w:themeColor="text1"/>
                <w:sz w:val="28"/>
                <w:szCs w:val="28"/>
                <w:lang w:val="en-AU"/>
              </w:rPr>
              <w:t>)</w:t>
            </w:r>
          </w:p>
        </w:tc>
      </w:tr>
      <w:tr w:rsidR="00E67847" w:rsidRPr="00351E84" w14:paraId="1622ED6F" w14:textId="77777777" w:rsidTr="00DC63CF">
        <w:tc>
          <w:tcPr>
            <w:tcW w:w="4698" w:type="dxa"/>
            <w:vAlign w:val="center"/>
          </w:tcPr>
          <w:p w14:paraId="7259BB20" w14:textId="77777777" w:rsidR="00E67847" w:rsidRDefault="00E67847" w:rsidP="006D0B9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24" w:type="dxa"/>
            <w:gridSpan w:val="2"/>
            <w:vAlign w:val="center"/>
          </w:tcPr>
          <w:p w14:paraId="776CA612" w14:textId="77777777" w:rsidR="00E67847" w:rsidRDefault="00E67847" w:rsidP="006D0B9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6-11</w:t>
            </w:r>
          </w:p>
        </w:tc>
        <w:tc>
          <w:tcPr>
            <w:tcW w:w="4712" w:type="dxa"/>
            <w:vAlign w:val="center"/>
          </w:tcPr>
          <w:p w14:paraId="1E2BECAA" w14:textId="77777777" w:rsidR="00E67847" w:rsidRDefault="00E67847" w:rsidP="006D0B9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12-17</w:t>
            </w:r>
          </w:p>
        </w:tc>
      </w:tr>
      <w:tr w:rsidR="00F33FBB" w14:paraId="6D022A34" w14:textId="77777777" w:rsidTr="00E67847">
        <w:trPr>
          <w:trHeight w:val="1416"/>
        </w:trPr>
        <w:tc>
          <w:tcPr>
            <w:tcW w:w="4711" w:type="dxa"/>
            <w:gridSpan w:val="2"/>
          </w:tcPr>
          <w:p w14:paraId="74E3987E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Project.</w:t>
            </w:r>
          </w:p>
          <w:p w14:paraId="5A5E025F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Assessment Criteria:</w:t>
            </w:r>
          </w:p>
          <w:p w14:paraId="638DE63A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       Choose the  Mechanical related Project.</w:t>
            </w:r>
          </w:p>
          <w:p w14:paraId="30765D9D" w14:textId="0C052608" w:rsidR="00F33FBB" w:rsidRPr="00524240" w:rsidRDefault="00F33FBB" w:rsidP="00E615FD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b/>
                <w:sz w:val="22"/>
                <w:szCs w:val="22"/>
              </w:rPr>
            </w:pPr>
            <w:r w:rsidRPr="00524240">
              <w:rPr>
                <w:sz w:val="22"/>
                <w:szCs w:val="22"/>
                <w:lang w:val="en-AU"/>
              </w:rPr>
              <w:t>Develop sequential plan for carrying out</w:t>
            </w:r>
            <w:r w:rsidR="00524240" w:rsidRPr="00524240">
              <w:rPr>
                <w:sz w:val="22"/>
                <w:szCs w:val="22"/>
                <w:lang w:val="en-AU"/>
              </w:rPr>
              <w:t xml:space="preserve"> </w:t>
            </w:r>
            <w:r w:rsidRPr="00524240">
              <w:rPr>
                <w:sz w:val="22"/>
                <w:szCs w:val="22"/>
                <w:lang w:val="en-AU"/>
              </w:rPr>
              <w:t>different tasks in the assigned project.</w:t>
            </w:r>
          </w:p>
          <w:p w14:paraId="47F21891" w14:textId="77777777" w:rsidR="00F33FBB" w:rsidRPr="00E67847" w:rsidRDefault="00F33FBB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  <w:lang w:val="en-AU"/>
              </w:rPr>
              <w:t>Develop a Gantt chart for all the tasks in the assigned project.</w:t>
            </w:r>
          </w:p>
          <w:p w14:paraId="2DA545EC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</w:rPr>
              <w:t xml:space="preserve">Prepare part drawing </w:t>
            </w:r>
            <w:r w:rsidRPr="00E67847">
              <w:rPr>
                <w:sz w:val="22"/>
                <w:szCs w:val="22"/>
                <w:lang w:val="en-AU"/>
              </w:rPr>
              <w:t>for assigned project.</w:t>
            </w:r>
            <w:r w:rsidRPr="00E67847">
              <w:rPr>
                <w:sz w:val="22"/>
                <w:szCs w:val="22"/>
              </w:rPr>
              <w:t>.</w:t>
            </w:r>
          </w:p>
          <w:p w14:paraId="38784102" w14:textId="77777777" w:rsidR="00F33FBB" w:rsidRPr="00E67847" w:rsidRDefault="00F33FBB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</w:rPr>
              <w:t xml:space="preserve">Prepare detail drawing </w:t>
            </w:r>
            <w:r w:rsidRPr="00E67847">
              <w:rPr>
                <w:sz w:val="22"/>
                <w:szCs w:val="22"/>
                <w:lang w:val="en-AU"/>
              </w:rPr>
              <w:t>for assigned project</w:t>
            </w:r>
          </w:p>
          <w:p w14:paraId="7862AE22" w14:textId="77777777" w:rsidR="00F33FBB" w:rsidRPr="00E67847" w:rsidRDefault="00F33FBB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  <w:lang w:val="en-AU"/>
              </w:rPr>
              <w:t>Prepare assembly for assigned Project.</w:t>
            </w:r>
          </w:p>
          <w:p w14:paraId="7CBF4855" w14:textId="77777777" w:rsidR="00F33FBB" w:rsidRPr="00E67847" w:rsidRDefault="00F33FBB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  <w:lang w:val="en-AU"/>
              </w:rPr>
              <w:t>Prepare Conceptual 3D model using Computer software.</w:t>
            </w:r>
          </w:p>
          <w:p w14:paraId="5146D9FE" w14:textId="77777777" w:rsidR="00F33FBB" w:rsidRPr="00E67847" w:rsidRDefault="00F33FBB" w:rsidP="00353A8C">
            <w:pPr>
              <w:pStyle w:val="ListParagrap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711" w:type="dxa"/>
          </w:tcPr>
          <w:p w14:paraId="2625BB85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Project .</w:t>
            </w:r>
          </w:p>
          <w:p w14:paraId="1097936B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Assessment Criteria:</w:t>
            </w:r>
          </w:p>
          <w:p w14:paraId="21FF28E5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  <w:lang w:val="en-AU"/>
              </w:rPr>
              <w:t>Prepare Bill of materials for assigned project.</w:t>
            </w:r>
          </w:p>
          <w:p w14:paraId="54D0956F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</w:rPr>
              <w:t xml:space="preserve">Identify materials used in the </w:t>
            </w:r>
            <w:r w:rsidRPr="00E67847">
              <w:rPr>
                <w:sz w:val="22"/>
                <w:szCs w:val="22"/>
                <w:lang w:val="en-AU"/>
              </w:rPr>
              <w:t>for assigned project.</w:t>
            </w:r>
            <w:r w:rsidRPr="00E67847">
              <w:rPr>
                <w:sz w:val="22"/>
                <w:szCs w:val="22"/>
              </w:rPr>
              <w:t>.</w:t>
            </w:r>
          </w:p>
          <w:p w14:paraId="61019EA9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  <w:lang w:val="en-AU"/>
              </w:rPr>
              <w:t>Select materials as per design for assigned Project.</w:t>
            </w:r>
          </w:p>
          <w:p w14:paraId="1630A359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  <w:lang w:val="en-AU"/>
              </w:rPr>
              <w:t>Cheak specifications of material for assigned project.</w:t>
            </w:r>
          </w:p>
          <w:p w14:paraId="62F73AA9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</w:rPr>
              <w:t xml:space="preserve">Estimate quantity of material requred for assigned Project. </w:t>
            </w:r>
          </w:p>
          <w:p w14:paraId="4192617A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Identify tools for assigned Project</w:t>
            </w:r>
          </w:p>
          <w:p w14:paraId="27B2575E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  <w:lang w:val="en-AU"/>
              </w:rPr>
            </w:pPr>
            <w:r w:rsidRPr="00E67847">
              <w:rPr>
                <w:sz w:val="22"/>
                <w:szCs w:val="22"/>
              </w:rPr>
              <w:t>Identify machines used for assigned Project</w:t>
            </w:r>
          </w:p>
          <w:p w14:paraId="7FCE8703" w14:textId="77777777" w:rsidR="00F33FBB" w:rsidRPr="00E67847" w:rsidRDefault="00F33FBB">
            <w:pPr>
              <w:pStyle w:val="ListParagraph"/>
              <w:numPr>
                <w:ilvl w:val="0"/>
                <w:numId w:val="5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E67847">
              <w:rPr>
                <w:sz w:val="22"/>
                <w:szCs w:val="22"/>
                <w:lang w:val="en-AU"/>
              </w:rPr>
              <w:t>Carry out cost estimation for assigned project.</w:t>
            </w:r>
          </w:p>
          <w:p w14:paraId="311E8470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Develop sequential flow chart for manufacturing processes for assigned Project.</w:t>
            </w:r>
          </w:p>
          <w:p w14:paraId="7ACB8A63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Sequence the operations For assigned Project.</w:t>
            </w:r>
          </w:p>
          <w:p w14:paraId="6D88DFAA" w14:textId="77777777" w:rsidR="00F33FBB" w:rsidRPr="00E67847" w:rsidRDefault="00F33FBB" w:rsidP="00353A8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4712" w:type="dxa"/>
          </w:tcPr>
          <w:p w14:paraId="36F96595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Project. </w:t>
            </w:r>
          </w:p>
          <w:p w14:paraId="18BAE377" w14:textId="77777777" w:rsidR="00F33FBB" w:rsidRPr="00E67847" w:rsidRDefault="00F33FBB" w:rsidP="00353A8C">
            <w:pPr>
              <w:keepNext/>
              <w:keepLines/>
              <w:rPr>
                <w:b/>
                <w:sz w:val="22"/>
                <w:szCs w:val="22"/>
              </w:rPr>
            </w:pPr>
            <w:r w:rsidRPr="00E67847">
              <w:rPr>
                <w:b/>
                <w:sz w:val="22"/>
                <w:szCs w:val="22"/>
              </w:rPr>
              <w:t xml:space="preserve">  Assessment Criteria:</w:t>
            </w:r>
          </w:p>
          <w:p w14:paraId="54B51A01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6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Perform operations on the machine tools as per the sequence.</w:t>
            </w:r>
          </w:p>
          <w:p w14:paraId="42B38708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Follow quality standards and specified tolerances.</w:t>
            </w:r>
          </w:p>
          <w:p w14:paraId="7C50229B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Assemble the Manufactured parts for assigned Projects.</w:t>
            </w:r>
          </w:p>
          <w:p w14:paraId="294C994F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Follow quality standards and specified Allowances.</w:t>
            </w:r>
          </w:p>
          <w:p w14:paraId="7AA22F0E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Identify common manufacturing issues in the project.</w:t>
            </w:r>
          </w:p>
          <w:p w14:paraId="3AF4379A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Apply safety procedures relevant to the manufacturing environment.</w:t>
            </w:r>
          </w:p>
          <w:p w14:paraId="4605F12D" w14:textId="77777777" w:rsidR="00F33FBB" w:rsidRPr="00E67847" w:rsidRDefault="00F33FBB">
            <w:pPr>
              <w:pStyle w:val="ListParagraph"/>
              <w:keepNext/>
              <w:keepLines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 w:rsidRPr="00E67847">
              <w:rPr>
                <w:sz w:val="22"/>
                <w:szCs w:val="22"/>
              </w:rPr>
              <w:t>Perform and document quality control checks so that final product meets the required specifications.</w:t>
            </w:r>
          </w:p>
        </w:tc>
      </w:tr>
    </w:tbl>
    <w:p w14:paraId="34634C57" w14:textId="77777777" w:rsidR="00F33FBB" w:rsidRPr="00351E84" w:rsidRDefault="00F33FBB" w:rsidP="00351E84">
      <w:pPr>
        <w:rPr>
          <w:rFonts w:cs="Arial"/>
        </w:rPr>
      </w:pPr>
    </w:p>
    <w:sectPr w:rsidR="00F33FBB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34744" w14:textId="77777777" w:rsidR="001C62BA" w:rsidRDefault="001C62BA" w:rsidP="00E0714A">
      <w:r>
        <w:separator/>
      </w:r>
    </w:p>
  </w:endnote>
  <w:endnote w:type="continuationSeparator" w:id="0">
    <w:p w14:paraId="6C3E6CBA" w14:textId="77777777" w:rsidR="001C62BA" w:rsidRDefault="001C62BA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39020" w14:textId="77777777" w:rsidR="001A4206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1A4206">
      <w:rPr>
        <w:b/>
        <w:bCs/>
      </w:rPr>
      <w:t xml:space="preserve"> Waseem Khan</w:t>
    </w:r>
  </w:p>
  <w:p w14:paraId="5AA5A85F" w14:textId="335F4ACA" w:rsidR="00860789" w:rsidRDefault="00D33C08">
    <w:pPr>
      <w:pStyle w:val="Footer"/>
      <w:rPr>
        <w:b/>
        <w:bCs/>
      </w:rPr>
    </w:pPr>
    <w:r>
      <w:rPr>
        <w:b/>
        <w:bCs/>
      </w:rPr>
      <w:t xml:space="preserve">                         </w:t>
    </w:r>
    <w:r w:rsidR="001A4206">
      <w:rPr>
        <w:b/>
        <w:bCs/>
      </w:rPr>
      <w:t>Asmat Ullah</w:t>
    </w:r>
  </w:p>
  <w:p w14:paraId="38B701F8" w14:textId="3CF663B6" w:rsidR="001A4206" w:rsidRDefault="00D33C08">
    <w:pPr>
      <w:pStyle w:val="Footer"/>
      <w:rPr>
        <w:b/>
        <w:bCs/>
      </w:rPr>
    </w:pPr>
    <w:r>
      <w:rPr>
        <w:b/>
        <w:bCs/>
      </w:rPr>
      <w:t xml:space="preserve">                         </w:t>
    </w:r>
    <w:r w:rsidR="001A4206">
      <w:rPr>
        <w:b/>
        <w:bCs/>
      </w:rPr>
      <w:t>Taim</w:t>
    </w:r>
    <w:r>
      <w:rPr>
        <w:b/>
        <w:bCs/>
      </w:rPr>
      <w:t>u</w:t>
    </w:r>
    <w:r w:rsidR="001A4206">
      <w:rPr>
        <w:b/>
        <w:bCs/>
      </w:rPr>
      <w:t>r Ali</w:t>
    </w:r>
  </w:p>
  <w:p w14:paraId="40B965D3" w14:textId="0980464A" w:rsidR="001A4206" w:rsidRPr="00860789" w:rsidRDefault="001A4206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E6046" w14:textId="77777777" w:rsidR="001C62BA" w:rsidRDefault="001C62BA" w:rsidP="00E0714A">
      <w:r>
        <w:separator/>
      </w:r>
    </w:p>
  </w:footnote>
  <w:footnote w:type="continuationSeparator" w:id="0">
    <w:p w14:paraId="35602CFF" w14:textId="77777777" w:rsidR="001C62BA" w:rsidRDefault="001C62BA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34230"/>
    <w:multiLevelType w:val="hybridMultilevel"/>
    <w:tmpl w:val="097C39CE"/>
    <w:lvl w:ilvl="0" w:tplc="37E0D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8E1184"/>
    <w:multiLevelType w:val="hybridMultilevel"/>
    <w:tmpl w:val="A2E4A5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2CB"/>
    <w:multiLevelType w:val="hybridMultilevel"/>
    <w:tmpl w:val="939427C6"/>
    <w:lvl w:ilvl="0" w:tplc="0F5EF9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213D74"/>
    <w:multiLevelType w:val="hybridMultilevel"/>
    <w:tmpl w:val="48BE31D0"/>
    <w:lvl w:ilvl="0" w:tplc="7C820A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416DD0"/>
    <w:multiLevelType w:val="hybridMultilevel"/>
    <w:tmpl w:val="3932B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1A98"/>
    <w:multiLevelType w:val="hybridMultilevel"/>
    <w:tmpl w:val="F14C6FBA"/>
    <w:lvl w:ilvl="0" w:tplc="547EFC98">
      <w:start w:val="1"/>
      <w:numFmt w:val="lowerLetter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F7B1B0D"/>
    <w:multiLevelType w:val="hybridMultilevel"/>
    <w:tmpl w:val="830A7A84"/>
    <w:lvl w:ilvl="0" w:tplc="02747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C3514"/>
    <w:multiLevelType w:val="hybridMultilevel"/>
    <w:tmpl w:val="BE8801CE"/>
    <w:lvl w:ilvl="0" w:tplc="5C209C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916C79"/>
    <w:multiLevelType w:val="hybridMultilevel"/>
    <w:tmpl w:val="AA784866"/>
    <w:lvl w:ilvl="0" w:tplc="84D8B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F462AC"/>
    <w:multiLevelType w:val="hybridMultilevel"/>
    <w:tmpl w:val="BB8EC32E"/>
    <w:lvl w:ilvl="0" w:tplc="40788E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B109CE"/>
    <w:multiLevelType w:val="hybridMultilevel"/>
    <w:tmpl w:val="68D08984"/>
    <w:lvl w:ilvl="0" w:tplc="5B1CB8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7838DF"/>
    <w:multiLevelType w:val="hybridMultilevel"/>
    <w:tmpl w:val="3DC884F2"/>
    <w:lvl w:ilvl="0" w:tplc="F67CA7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AB234B"/>
    <w:multiLevelType w:val="hybridMultilevel"/>
    <w:tmpl w:val="BDE8F8EC"/>
    <w:lvl w:ilvl="0" w:tplc="2EFE18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06126"/>
    <w:multiLevelType w:val="hybridMultilevel"/>
    <w:tmpl w:val="8D6A7D9C"/>
    <w:lvl w:ilvl="0" w:tplc="591A8DD4">
      <w:start w:val="1"/>
      <w:numFmt w:val="lowerLetter"/>
      <w:lvlText w:val="%1.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3593D"/>
    <w:multiLevelType w:val="hybridMultilevel"/>
    <w:tmpl w:val="AAF023D2"/>
    <w:lvl w:ilvl="0" w:tplc="B0A67A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E159DC"/>
    <w:multiLevelType w:val="hybridMultilevel"/>
    <w:tmpl w:val="69B6C1E4"/>
    <w:lvl w:ilvl="0" w:tplc="27A078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360E2D"/>
    <w:multiLevelType w:val="hybridMultilevel"/>
    <w:tmpl w:val="771859F8"/>
    <w:lvl w:ilvl="0" w:tplc="E67815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BB67FF"/>
    <w:multiLevelType w:val="hybridMultilevel"/>
    <w:tmpl w:val="4A6A5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D38CA"/>
    <w:multiLevelType w:val="hybridMultilevel"/>
    <w:tmpl w:val="6E5E84DA"/>
    <w:lvl w:ilvl="0" w:tplc="4CDC17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E62D6D"/>
    <w:multiLevelType w:val="hybridMultilevel"/>
    <w:tmpl w:val="0FB4C530"/>
    <w:lvl w:ilvl="0" w:tplc="0E1EFE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FE456B"/>
    <w:multiLevelType w:val="hybridMultilevel"/>
    <w:tmpl w:val="075E259A"/>
    <w:lvl w:ilvl="0" w:tplc="D632BE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9A30F2"/>
    <w:multiLevelType w:val="hybridMultilevel"/>
    <w:tmpl w:val="454253CE"/>
    <w:lvl w:ilvl="0" w:tplc="9656D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BB3B83"/>
    <w:multiLevelType w:val="hybridMultilevel"/>
    <w:tmpl w:val="89E23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81EBF"/>
    <w:multiLevelType w:val="hybridMultilevel"/>
    <w:tmpl w:val="B778F034"/>
    <w:lvl w:ilvl="0" w:tplc="7F5C8B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74B9D"/>
    <w:multiLevelType w:val="hybridMultilevel"/>
    <w:tmpl w:val="9C145754"/>
    <w:lvl w:ilvl="0" w:tplc="42D8BE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6F3ED3"/>
    <w:multiLevelType w:val="hybridMultilevel"/>
    <w:tmpl w:val="9AFAE7B8"/>
    <w:lvl w:ilvl="0" w:tplc="DF08E0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5F790F"/>
    <w:multiLevelType w:val="hybridMultilevel"/>
    <w:tmpl w:val="1682C2AA"/>
    <w:lvl w:ilvl="0" w:tplc="796A45FA">
      <w:start w:val="1"/>
      <w:numFmt w:val="lowerLetter"/>
      <w:lvlText w:val="%1."/>
      <w:lvlJc w:val="left"/>
      <w:pPr>
        <w:ind w:left="8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8" w15:restartNumberingAfterBreak="0">
    <w:nsid w:val="503A029B"/>
    <w:multiLevelType w:val="hybridMultilevel"/>
    <w:tmpl w:val="25047BFC"/>
    <w:lvl w:ilvl="0" w:tplc="3C5856C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C48D9"/>
    <w:multiLevelType w:val="hybridMultilevel"/>
    <w:tmpl w:val="FC4C844C"/>
    <w:lvl w:ilvl="0" w:tplc="8CD09D2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53F4048B"/>
    <w:multiLevelType w:val="hybridMultilevel"/>
    <w:tmpl w:val="A052F8DE"/>
    <w:lvl w:ilvl="0" w:tplc="10723C1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E65070"/>
    <w:multiLevelType w:val="hybridMultilevel"/>
    <w:tmpl w:val="F8D48B24"/>
    <w:lvl w:ilvl="0" w:tplc="3E1288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A006DC"/>
    <w:multiLevelType w:val="hybridMultilevel"/>
    <w:tmpl w:val="FEF22C72"/>
    <w:lvl w:ilvl="0" w:tplc="051454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E9481E"/>
    <w:multiLevelType w:val="hybridMultilevel"/>
    <w:tmpl w:val="5448B7BA"/>
    <w:lvl w:ilvl="0" w:tplc="DFCAEFB4">
      <w:start w:val="1"/>
      <w:numFmt w:val="decimal"/>
      <w:lvlText w:val="%1."/>
      <w:lvlJc w:val="left"/>
      <w:pPr>
        <w:ind w:left="73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4" w15:restartNumberingAfterBreak="0">
    <w:nsid w:val="5A233468"/>
    <w:multiLevelType w:val="hybridMultilevel"/>
    <w:tmpl w:val="E836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B286E"/>
    <w:multiLevelType w:val="hybridMultilevel"/>
    <w:tmpl w:val="A6BE4604"/>
    <w:lvl w:ilvl="0" w:tplc="0FBCF9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1C51FB0"/>
    <w:multiLevelType w:val="hybridMultilevel"/>
    <w:tmpl w:val="B716784A"/>
    <w:lvl w:ilvl="0" w:tplc="3BBAB01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3F760A"/>
    <w:multiLevelType w:val="hybridMultilevel"/>
    <w:tmpl w:val="539ABBD0"/>
    <w:lvl w:ilvl="0" w:tplc="3A6CAE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96711A"/>
    <w:multiLevelType w:val="hybridMultilevel"/>
    <w:tmpl w:val="75E8CF4E"/>
    <w:lvl w:ilvl="0" w:tplc="8982A5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FB1A21"/>
    <w:multiLevelType w:val="hybridMultilevel"/>
    <w:tmpl w:val="9A3C93C8"/>
    <w:lvl w:ilvl="0" w:tplc="82C2B7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26161E"/>
    <w:multiLevelType w:val="hybridMultilevel"/>
    <w:tmpl w:val="C632EDD4"/>
    <w:lvl w:ilvl="0" w:tplc="8124C1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CF1869"/>
    <w:multiLevelType w:val="hybridMultilevel"/>
    <w:tmpl w:val="FBF0DD02"/>
    <w:lvl w:ilvl="0" w:tplc="AA9A5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D1170AC"/>
    <w:multiLevelType w:val="hybridMultilevel"/>
    <w:tmpl w:val="7936686E"/>
    <w:lvl w:ilvl="0" w:tplc="2856EC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F65579"/>
    <w:multiLevelType w:val="hybridMultilevel"/>
    <w:tmpl w:val="3C948B4C"/>
    <w:lvl w:ilvl="0" w:tplc="55DA1D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E75409D"/>
    <w:multiLevelType w:val="hybridMultilevel"/>
    <w:tmpl w:val="387EA6FE"/>
    <w:lvl w:ilvl="0" w:tplc="D18683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4B2D78"/>
    <w:multiLevelType w:val="hybridMultilevel"/>
    <w:tmpl w:val="272E69C4"/>
    <w:lvl w:ilvl="0" w:tplc="24C4D474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6" w15:restartNumberingAfterBreak="0">
    <w:nsid w:val="72B430E0"/>
    <w:multiLevelType w:val="hybridMultilevel"/>
    <w:tmpl w:val="D68C4538"/>
    <w:lvl w:ilvl="0" w:tplc="1372850E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3195577"/>
    <w:multiLevelType w:val="hybridMultilevel"/>
    <w:tmpl w:val="C2FCE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62D5F"/>
    <w:multiLevelType w:val="hybridMultilevel"/>
    <w:tmpl w:val="2C08ACFA"/>
    <w:lvl w:ilvl="0" w:tplc="15D84A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D1592"/>
    <w:multiLevelType w:val="hybridMultilevel"/>
    <w:tmpl w:val="DD3CE882"/>
    <w:lvl w:ilvl="0" w:tplc="30A0D9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71538AB"/>
    <w:multiLevelType w:val="hybridMultilevel"/>
    <w:tmpl w:val="E942255A"/>
    <w:lvl w:ilvl="0" w:tplc="5984B4D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8220B35"/>
    <w:multiLevelType w:val="hybridMultilevel"/>
    <w:tmpl w:val="66180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8C4E2E"/>
    <w:multiLevelType w:val="hybridMultilevel"/>
    <w:tmpl w:val="A738914A"/>
    <w:lvl w:ilvl="0" w:tplc="0624FA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B21772B"/>
    <w:multiLevelType w:val="hybridMultilevel"/>
    <w:tmpl w:val="9A0A0A8E"/>
    <w:lvl w:ilvl="0" w:tplc="EFC64182">
      <w:start w:val="1"/>
      <w:numFmt w:val="lowerLetter"/>
      <w:lvlText w:val="%1."/>
      <w:lvlJc w:val="left"/>
      <w:pPr>
        <w:ind w:left="720" w:hanging="360"/>
      </w:pPr>
      <w:rPr>
        <w:rFonts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6061BA"/>
    <w:multiLevelType w:val="hybridMultilevel"/>
    <w:tmpl w:val="C76C2C74"/>
    <w:lvl w:ilvl="0" w:tplc="CCB84C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BF375B5"/>
    <w:multiLevelType w:val="hybridMultilevel"/>
    <w:tmpl w:val="66FA0F48"/>
    <w:lvl w:ilvl="0" w:tplc="14B006FC">
      <w:start w:val="1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num w:numId="1" w16cid:durableId="757866405">
    <w:abstractNumId w:val="14"/>
  </w:num>
  <w:num w:numId="2" w16cid:durableId="700784423">
    <w:abstractNumId w:val="55"/>
  </w:num>
  <w:num w:numId="3" w16cid:durableId="1688404754">
    <w:abstractNumId w:val="29"/>
  </w:num>
  <w:num w:numId="4" w16cid:durableId="1130513783">
    <w:abstractNumId w:val="5"/>
  </w:num>
  <w:num w:numId="5" w16cid:durableId="1730499686">
    <w:abstractNumId w:val="31"/>
  </w:num>
  <w:num w:numId="6" w16cid:durableId="1707410959">
    <w:abstractNumId w:val="27"/>
  </w:num>
  <w:num w:numId="7" w16cid:durableId="650912410">
    <w:abstractNumId w:val="13"/>
  </w:num>
  <w:num w:numId="8" w16cid:durableId="174613279">
    <w:abstractNumId w:val="45"/>
  </w:num>
  <w:num w:numId="9" w16cid:durableId="804396148">
    <w:abstractNumId w:val="50"/>
  </w:num>
  <w:num w:numId="10" w16cid:durableId="2052802882">
    <w:abstractNumId w:val="30"/>
  </w:num>
  <w:num w:numId="11" w16cid:durableId="137692906">
    <w:abstractNumId w:val="46"/>
  </w:num>
  <w:num w:numId="12" w16cid:durableId="887649777">
    <w:abstractNumId w:val="53"/>
  </w:num>
  <w:num w:numId="13" w16cid:durableId="1654135599">
    <w:abstractNumId w:val="48"/>
  </w:num>
  <w:num w:numId="14" w16cid:durableId="550962485">
    <w:abstractNumId w:val="47"/>
  </w:num>
  <w:num w:numId="15" w16cid:durableId="906383922">
    <w:abstractNumId w:val="36"/>
  </w:num>
  <w:num w:numId="16" w16cid:durableId="1204709685">
    <w:abstractNumId w:val="28"/>
  </w:num>
  <w:num w:numId="17" w16cid:durableId="616524042">
    <w:abstractNumId w:val="4"/>
  </w:num>
  <w:num w:numId="18" w16cid:durableId="1951938166">
    <w:abstractNumId w:val="18"/>
  </w:num>
  <w:num w:numId="19" w16cid:durableId="719285889">
    <w:abstractNumId w:val="40"/>
  </w:num>
  <w:num w:numId="20" w16cid:durableId="2031297937">
    <w:abstractNumId w:val="3"/>
  </w:num>
  <w:num w:numId="21" w16cid:durableId="434714441">
    <w:abstractNumId w:val="38"/>
  </w:num>
  <w:num w:numId="22" w16cid:durableId="1979063974">
    <w:abstractNumId w:val="37"/>
  </w:num>
  <w:num w:numId="23" w16cid:durableId="1064764283">
    <w:abstractNumId w:val="42"/>
  </w:num>
  <w:num w:numId="24" w16cid:durableId="1975519999">
    <w:abstractNumId w:val="17"/>
  </w:num>
  <w:num w:numId="25" w16cid:durableId="2115587089">
    <w:abstractNumId w:val="35"/>
  </w:num>
  <w:num w:numId="26" w16cid:durableId="897588754">
    <w:abstractNumId w:val="7"/>
  </w:num>
  <w:num w:numId="27" w16cid:durableId="1452163851">
    <w:abstractNumId w:val="11"/>
  </w:num>
  <w:num w:numId="28" w16cid:durableId="248009551">
    <w:abstractNumId w:val="12"/>
  </w:num>
  <w:num w:numId="29" w16cid:durableId="504126030">
    <w:abstractNumId w:val="8"/>
  </w:num>
  <w:num w:numId="30" w16cid:durableId="773210179">
    <w:abstractNumId w:val="15"/>
  </w:num>
  <w:num w:numId="31" w16cid:durableId="275212328">
    <w:abstractNumId w:val="44"/>
  </w:num>
  <w:num w:numId="32" w16cid:durableId="567764240">
    <w:abstractNumId w:val="24"/>
  </w:num>
  <w:num w:numId="33" w16cid:durableId="47655016">
    <w:abstractNumId w:val="26"/>
  </w:num>
  <w:num w:numId="34" w16cid:durableId="163863675">
    <w:abstractNumId w:val="9"/>
  </w:num>
  <w:num w:numId="35" w16cid:durableId="405611297">
    <w:abstractNumId w:val="19"/>
  </w:num>
  <w:num w:numId="36" w16cid:durableId="1524126401">
    <w:abstractNumId w:val="32"/>
  </w:num>
  <w:num w:numId="37" w16cid:durableId="1568372965">
    <w:abstractNumId w:val="25"/>
  </w:num>
  <w:num w:numId="38" w16cid:durableId="1368333699">
    <w:abstractNumId w:val="39"/>
  </w:num>
  <w:num w:numId="39" w16cid:durableId="819074641">
    <w:abstractNumId w:val="1"/>
  </w:num>
  <w:num w:numId="40" w16cid:durableId="893200085">
    <w:abstractNumId w:val="16"/>
  </w:num>
  <w:num w:numId="41" w16cid:durableId="2143187406">
    <w:abstractNumId w:val="43"/>
  </w:num>
  <w:num w:numId="42" w16cid:durableId="1515724437">
    <w:abstractNumId w:val="51"/>
  </w:num>
  <w:num w:numId="43" w16cid:durableId="1113136168">
    <w:abstractNumId w:val="52"/>
  </w:num>
  <w:num w:numId="44" w16cid:durableId="1723477857">
    <w:abstractNumId w:val="54"/>
  </w:num>
  <w:num w:numId="45" w16cid:durableId="544486008">
    <w:abstractNumId w:val="21"/>
  </w:num>
  <w:num w:numId="46" w16cid:durableId="109519913">
    <w:abstractNumId w:val="2"/>
  </w:num>
  <w:num w:numId="47" w16cid:durableId="1719548631">
    <w:abstractNumId w:val="49"/>
  </w:num>
  <w:num w:numId="48" w16cid:durableId="1621297775">
    <w:abstractNumId w:val="20"/>
  </w:num>
  <w:num w:numId="49" w16cid:durableId="1919169174">
    <w:abstractNumId w:val="41"/>
  </w:num>
  <w:num w:numId="50" w16cid:durableId="115371697">
    <w:abstractNumId w:val="22"/>
  </w:num>
  <w:num w:numId="51" w16cid:durableId="903024954">
    <w:abstractNumId w:val="6"/>
  </w:num>
  <w:num w:numId="52" w16cid:durableId="1101684439">
    <w:abstractNumId w:val="10"/>
  </w:num>
  <w:num w:numId="53" w16cid:durableId="401567765">
    <w:abstractNumId w:val="0"/>
  </w:num>
  <w:num w:numId="54" w16cid:durableId="849948554">
    <w:abstractNumId w:val="33"/>
  </w:num>
  <w:num w:numId="55" w16cid:durableId="1559626944">
    <w:abstractNumId w:val="34"/>
  </w:num>
  <w:num w:numId="56" w16cid:durableId="555627768">
    <w:abstractNumId w:val="2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4436"/>
    <w:rsid w:val="00022D8C"/>
    <w:rsid w:val="00026813"/>
    <w:rsid w:val="000345DC"/>
    <w:rsid w:val="000947F1"/>
    <w:rsid w:val="000B4953"/>
    <w:rsid w:val="000D56E3"/>
    <w:rsid w:val="00151F07"/>
    <w:rsid w:val="00164C20"/>
    <w:rsid w:val="001876BE"/>
    <w:rsid w:val="0019087D"/>
    <w:rsid w:val="001A4206"/>
    <w:rsid w:val="001C62BA"/>
    <w:rsid w:val="001D4ABF"/>
    <w:rsid w:val="00224314"/>
    <w:rsid w:val="00243A6C"/>
    <w:rsid w:val="00256A7A"/>
    <w:rsid w:val="002A4EBA"/>
    <w:rsid w:val="002D2541"/>
    <w:rsid w:val="002E7119"/>
    <w:rsid w:val="002F17F9"/>
    <w:rsid w:val="003474EB"/>
    <w:rsid w:val="00351E84"/>
    <w:rsid w:val="003530A7"/>
    <w:rsid w:val="00357CBE"/>
    <w:rsid w:val="00384B6D"/>
    <w:rsid w:val="00385937"/>
    <w:rsid w:val="003A5A20"/>
    <w:rsid w:val="003B306D"/>
    <w:rsid w:val="003C6BCA"/>
    <w:rsid w:val="003E29DA"/>
    <w:rsid w:val="003E5CAF"/>
    <w:rsid w:val="003F3B6C"/>
    <w:rsid w:val="004369EA"/>
    <w:rsid w:val="00457A14"/>
    <w:rsid w:val="00471F4D"/>
    <w:rsid w:val="004A167C"/>
    <w:rsid w:val="004A2EEF"/>
    <w:rsid w:val="004C5DF7"/>
    <w:rsid w:val="004C77BF"/>
    <w:rsid w:val="004D2467"/>
    <w:rsid w:val="00510B26"/>
    <w:rsid w:val="00524240"/>
    <w:rsid w:val="00530E1F"/>
    <w:rsid w:val="00532DA4"/>
    <w:rsid w:val="00575246"/>
    <w:rsid w:val="00580039"/>
    <w:rsid w:val="0059580B"/>
    <w:rsid w:val="00642EF7"/>
    <w:rsid w:val="00643278"/>
    <w:rsid w:val="0065419D"/>
    <w:rsid w:val="00661069"/>
    <w:rsid w:val="00667FE4"/>
    <w:rsid w:val="00676462"/>
    <w:rsid w:val="00681AE3"/>
    <w:rsid w:val="006A0CA6"/>
    <w:rsid w:val="006A4818"/>
    <w:rsid w:val="006C1C07"/>
    <w:rsid w:val="006D7E68"/>
    <w:rsid w:val="006F2EB9"/>
    <w:rsid w:val="00703906"/>
    <w:rsid w:val="00716AA5"/>
    <w:rsid w:val="007322C1"/>
    <w:rsid w:val="00740A5D"/>
    <w:rsid w:val="00777255"/>
    <w:rsid w:val="0080748B"/>
    <w:rsid w:val="008237D6"/>
    <w:rsid w:val="0084169F"/>
    <w:rsid w:val="00855182"/>
    <w:rsid w:val="00856B2C"/>
    <w:rsid w:val="00860789"/>
    <w:rsid w:val="00881D00"/>
    <w:rsid w:val="00891AD6"/>
    <w:rsid w:val="008949CC"/>
    <w:rsid w:val="008C37E8"/>
    <w:rsid w:val="008E3EE7"/>
    <w:rsid w:val="0090600D"/>
    <w:rsid w:val="00974472"/>
    <w:rsid w:val="009815C6"/>
    <w:rsid w:val="00985395"/>
    <w:rsid w:val="009C03CB"/>
    <w:rsid w:val="00A749A3"/>
    <w:rsid w:val="00A95575"/>
    <w:rsid w:val="00AF0A60"/>
    <w:rsid w:val="00B107CA"/>
    <w:rsid w:val="00B1706E"/>
    <w:rsid w:val="00B6039B"/>
    <w:rsid w:val="00B61DC0"/>
    <w:rsid w:val="00B8499C"/>
    <w:rsid w:val="00BA17C7"/>
    <w:rsid w:val="00BC1FD2"/>
    <w:rsid w:val="00C03881"/>
    <w:rsid w:val="00C15544"/>
    <w:rsid w:val="00C37BEF"/>
    <w:rsid w:val="00C47753"/>
    <w:rsid w:val="00C57DB3"/>
    <w:rsid w:val="00C71237"/>
    <w:rsid w:val="00C8366D"/>
    <w:rsid w:val="00CB282C"/>
    <w:rsid w:val="00CD7BA5"/>
    <w:rsid w:val="00CF45B7"/>
    <w:rsid w:val="00D33C08"/>
    <w:rsid w:val="00D60EA6"/>
    <w:rsid w:val="00D74683"/>
    <w:rsid w:val="00DC63CF"/>
    <w:rsid w:val="00DF150B"/>
    <w:rsid w:val="00DF2553"/>
    <w:rsid w:val="00E0714A"/>
    <w:rsid w:val="00E65222"/>
    <w:rsid w:val="00E67847"/>
    <w:rsid w:val="00E841B4"/>
    <w:rsid w:val="00EE0D62"/>
    <w:rsid w:val="00F157C0"/>
    <w:rsid w:val="00F30AA3"/>
    <w:rsid w:val="00F33FBB"/>
    <w:rsid w:val="00F34183"/>
    <w:rsid w:val="00F42E4F"/>
    <w:rsid w:val="00F61E9A"/>
    <w:rsid w:val="00F71177"/>
    <w:rsid w:val="00FB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67FE4"/>
    <w:rPr>
      <w:b/>
      <w:bCs/>
    </w:rPr>
  </w:style>
  <w:style w:type="paragraph" w:styleId="NormalWeb">
    <w:name w:val="Normal (Web)"/>
    <w:basedOn w:val="Normal"/>
    <w:uiPriority w:val="99"/>
    <w:unhideWhenUsed/>
    <w:rsid w:val="00667FE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81D00"/>
    <w:rPr>
      <w:color w:val="80808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F33FB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6939F-1C50-4682-A97D-BCCB57F4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9</cp:revision>
  <dcterms:created xsi:type="dcterms:W3CDTF">2024-12-12T21:29:00Z</dcterms:created>
  <dcterms:modified xsi:type="dcterms:W3CDTF">2024-12-15T10:16:00Z</dcterms:modified>
</cp:coreProperties>
</file>